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0B3B8B" w14:paraId="6664F22B" w14:textId="77777777" w:rsidTr="00287B48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54363847" w14:textId="77777777" w:rsidR="00C70AB4" w:rsidRPr="0052397F" w:rsidRDefault="00C70AB4" w:rsidP="009A625C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spacing w:after="0" w:line="240" w:lineRule="auto"/>
              <w:jc w:val="both"/>
              <w:rPr>
                <w:rFonts w:ascii="Rockwell" w:hAnsi="Rockwell"/>
                <w:sz w:val="16"/>
                <w:szCs w:val="16"/>
              </w:rPr>
            </w:pPr>
            <w:r w:rsidRPr="0052397F">
              <w:rPr>
                <w:rFonts w:ascii="Rockwell" w:hAnsi="Rockwell"/>
                <w:sz w:val="16"/>
                <w:szCs w:val="16"/>
              </w:rPr>
              <w:t xml:space="preserve">This form must be completed to request the </w:t>
            </w:r>
            <w:r w:rsidR="005B7C9D">
              <w:rPr>
                <w:rFonts w:ascii="Rockwell" w:hAnsi="Rockwell"/>
                <w:sz w:val="16"/>
                <w:szCs w:val="16"/>
              </w:rPr>
              <w:t>addition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of a new course</w:t>
            </w:r>
          </w:p>
          <w:p w14:paraId="3F19D615" w14:textId="40CCC2F7" w:rsidR="00C70AB4" w:rsidRPr="0052397F" w:rsidRDefault="00F603DF" w:rsidP="009A625C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spacing w:after="0" w:line="240" w:lineRule="auto"/>
              <w:jc w:val="both"/>
              <w:rPr>
                <w:rFonts w:ascii="Rockwell" w:hAnsi="Rockwell"/>
                <w:sz w:val="16"/>
                <w:szCs w:val="16"/>
              </w:rPr>
            </w:pPr>
            <w:r w:rsidRPr="0052397F">
              <w:rPr>
                <w:rFonts w:ascii="Rockwell" w:hAnsi="Rockwell"/>
                <w:sz w:val="16"/>
                <w:szCs w:val="16"/>
              </w:rPr>
              <w:t xml:space="preserve">Incomplete </w:t>
            </w:r>
            <w:r w:rsidR="00C70AB4" w:rsidRPr="0052397F">
              <w:rPr>
                <w:rFonts w:ascii="Rockwell" w:hAnsi="Rockwell"/>
                <w:sz w:val="16"/>
                <w:szCs w:val="16"/>
              </w:rPr>
              <w:t>requests will not be processed – Please complete all fields in Section 1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and join required documents</w:t>
            </w:r>
            <w:r w:rsidR="004626E8">
              <w:rPr>
                <w:rFonts w:ascii="Rockwell" w:hAnsi="Rockwell"/>
                <w:sz w:val="16"/>
                <w:szCs w:val="16"/>
              </w:rPr>
              <w:t xml:space="preserve"> (e.g.,</w:t>
            </w:r>
            <w:r w:rsidR="00D56AB4">
              <w:rPr>
                <w:rFonts w:ascii="Rockwell" w:hAnsi="Rockwell"/>
                <w:sz w:val="16"/>
                <w:szCs w:val="16"/>
              </w:rPr>
              <w:t xml:space="preserve"> Justification of CE) </w:t>
            </w:r>
          </w:p>
          <w:p w14:paraId="5D36B8BF" w14:textId="77777777" w:rsidR="00C70AB4" w:rsidRPr="0052397F" w:rsidRDefault="00C70AB4" w:rsidP="009A625C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spacing w:after="0" w:line="240" w:lineRule="auto"/>
              <w:jc w:val="both"/>
              <w:rPr>
                <w:rFonts w:ascii="Rockwell" w:hAnsi="Rockwell"/>
                <w:sz w:val="16"/>
                <w:szCs w:val="16"/>
              </w:rPr>
            </w:pPr>
            <w:r w:rsidRPr="0052397F">
              <w:rPr>
                <w:rFonts w:ascii="Rockwell" w:hAnsi="Rockwell"/>
                <w:sz w:val="16"/>
                <w:szCs w:val="16"/>
              </w:rPr>
              <w:t xml:space="preserve">The approval of the Vice President </w:t>
            </w:r>
            <w:r w:rsidR="0000080D">
              <w:rPr>
                <w:rFonts w:ascii="Rockwell" w:hAnsi="Rockwell"/>
                <w:sz w:val="16"/>
                <w:szCs w:val="16"/>
              </w:rPr>
              <w:t>for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Academic </w:t>
            </w:r>
            <w:r w:rsidR="0000080D">
              <w:rPr>
                <w:rFonts w:ascii="Rockwell" w:hAnsi="Rockwell"/>
                <w:sz w:val="16"/>
                <w:szCs w:val="16"/>
              </w:rPr>
              <w:t>Affairs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is a prerequisite for the </w:t>
            </w:r>
            <w:r w:rsidR="005B7C9D">
              <w:rPr>
                <w:rFonts w:ascii="Rockwell" w:hAnsi="Rockwell"/>
                <w:sz w:val="16"/>
                <w:szCs w:val="16"/>
              </w:rPr>
              <w:t>addition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of a new course</w:t>
            </w:r>
          </w:p>
          <w:p w14:paraId="175A5E6A" w14:textId="5F10309C" w:rsidR="00C70AB4" w:rsidRDefault="004672AC" w:rsidP="009A625C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spacing w:after="0" w:line="240" w:lineRule="auto"/>
              <w:jc w:val="both"/>
              <w:rPr>
                <w:rFonts w:ascii="Rockwell" w:hAnsi="Rockwell"/>
                <w:sz w:val="16"/>
                <w:szCs w:val="16"/>
              </w:rPr>
            </w:pPr>
            <w:r w:rsidRPr="0052397F">
              <w:rPr>
                <w:rFonts w:ascii="Rockwell" w:hAnsi="Rockwell"/>
                <w:sz w:val="16"/>
                <w:szCs w:val="16"/>
              </w:rPr>
              <w:t xml:space="preserve">A detailed </w:t>
            </w:r>
            <w:r w:rsidR="005B7C9D">
              <w:rPr>
                <w:rFonts w:ascii="Rockwell" w:hAnsi="Rockwell"/>
                <w:sz w:val="16"/>
                <w:szCs w:val="16"/>
              </w:rPr>
              <w:t>m</w:t>
            </w:r>
            <w:r w:rsidR="00D56AB4">
              <w:rPr>
                <w:rFonts w:ascii="Rockwell" w:hAnsi="Rockwell"/>
                <w:sz w:val="16"/>
                <w:szCs w:val="16"/>
              </w:rPr>
              <w:t>aster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syllabus</w:t>
            </w:r>
            <w:r w:rsidR="0052397F" w:rsidRPr="0052397F">
              <w:rPr>
                <w:rFonts w:ascii="Rockwell" w:hAnsi="Rockwell"/>
                <w:sz w:val="16"/>
                <w:szCs w:val="16"/>
              </w:rPr>
              <w:t xml:space="preserve"> and updated curriculum </w:t>
            </w:r>
            <w:r w:rsidR="0052397F" w:rsidRPr="00D56AB4">
              <w:rPr>
                <w:rFonts w:ascii="Rockwell" w:hAnsi="Rockwell"/>
                <w:sz w:val="16"/>
                <w:szCs w:val="16"/>
              </w:rPr>
              <w:t>map</w:t>
            </w:r>
            <w:r w:rsidRPr="00D56AB4">
              <w:rPr>
                <w:rFonts w:ascii="Rockwell" w:hAnsi="Rockwell"/>
                <w:sz w:val="16"/>
                <w:szCs w:val="16"/>
              </w:rPr>
              <w:t xml:space="preserve"> must be joined</w:t>
            </w:r>
            <w:r w:rsidRPr="0052397F">
              <w:rPr>
                <w:rFonts w:ascii="Rockwell" w:hAnsi="Rockwell"/>
                <w:sz w:val="16"/>
                <w:szCs w:val="16"/>
              </w:rPr>
              <w:t xml:space="preserve"> with this form</w:t>
            </w:r>
            <w:r w:rsidR="00E55D00" w:rsidRPr="0052397F">
              <w:rPr>
                <w:rFonts w:ascii="Rockwell" w:hAnsi="Rockwell"/>
                <w:sz w:val="16"/>
                <w:szCs w:val="16"/>
              </w:rPr>
              <w:t xml:space="preserve"> </w:t>
            </w:r>
          </w:p>
          <w:p w14:paraId="00E4D8FC" w14:textId="77777777" w:rsidR="0052397F" w:rsidRPr="00C1243D" w:rsidRDefault="00991B82" w:rsidP="009A625C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spacing w:after="0" w:line="240" w:lineRule="auto"/>
              <w:jc w:val="both"/>
              <w:rPr>
                <w:rFonts w:ascii="Rockwell" w:hAnsi="Rockwell"/>
                <w:sz w:val="16"/>
                <w:szCs w:val="16"/>
              </w:rPr>
            </w:pPr>
            <w:r w:rsidRPr="005B7C9D">
              <w:rPr>
                <w:rFonts w:ascii="Rockwell" w:hAnsi="Rockwell"/>
                <w:sz w:val="16"/>
                <w:szCs w:val="16"/>
              </w:rPr>
              <w:t>Upon approval of the request, make sure that the course is added in Banner and that the OAS is updated accordingly</w:t>
            </w:r>
          </w:p>
        </w:tc>
      </w:tr>
      <w:tr w:rsidR="00C70AB4" w14:paraId="4A931175" w14:textId="77777777" w:rsidTr="00287B48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29785866" w:rsidR="00C70AB4" w:rsidRPr="005B7C9D" w:rsidRDefault="00C70AB4" w:rsidP="00333023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</w:pPr>
            <w:r w:rsidRPr="005B7C9D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Sectio</w:t>
            </w:r>
            <w:r w:rsidR="00440EEB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n 1: Requester (Complete 1 to 14</w:t>
            </w:r>
            <w:r w:rsidRPr="005B7C9D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70AB4" w14:paraId="5EECB256" w14:textId="77777777" w:rsidTr="00DB31B3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7BC9ADBC" w:rsidR="006C3D29" w:rsidRPr="00115DD5" w:rsidRDefault="006C3D29" w:rsidP="00F3574D">
            <w:pPr>
              <w:pStyle w:val="ListParagraph"/>
              <w:numPr>
                <w:ilvl w:val="0"/>
                <w:numId w:val="4"/>
              </w:numPr>
              <w:spacing w:before="60"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College: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15C9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                                     </w:t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15C9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</w:t>
                </w:r>
              </w:sdtContent>
            </w:sdt>
          </w:p>
          <w:p w14:paraId="471F7B5E" w14:textId="19CBC3D6" w:rsidR="006C3D29" w:rsidRPr="00115DD5" w:rsidRDefault="006C3D29" w:rsidP="00AE6161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D9E660C17C774FE997C99FAADD57462D"/>
                </w:placeholder>
                <w:text/>
              </w:sdtPr>
              <w:sdtEndPr/>
              <w:sdtContent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1DCC8EA8" w14:textId="55F5D563" w:rsidR="006C3D29" w:rsidRDefault="006C3D29" w:rsidP="006C3D29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The Program/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Major: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</w:t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</w:t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  <w:p w14:paraId="4B897DC6" w14:textId="1C9D7E63" w:rsidR="006C3D29" w:rsidRDefault="006C3D29" w:rsidP="00F3574D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Pr="00F3574D">
              <w:rPr>
                <w:rFonts w:ascii="Rockwell" w:hAnsi="Rockwell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  <w:r w:rsidR="00AE6161"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  <w:t xml:space="preserve">    </w:t>
            </w:r>
            <w:r w:rsidRPr="00F3574D"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  <w:t xml:space="preserve">   </w:t>
            </w:r>
            <w:r w:rsidRPr="000E6C2B">
              <w:rPr>
                <w:rFonts w:ascii="Rockwell" w:hAnsi="Rockwell"/>
                <w:b/>
                <w:bCs/>
                <w:sz w:val="20"/>
                <w:szCs w:val="20"/>
              </w:rPr>
              <w:t>Proposed Effective Term: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</w:t>
                </w:r>
                <w:r w:rsidR="00AE6161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</w:t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        _</w:t>
                </w:r>
              </w:sdtContent>
            </w:sdt>
            <w:r w:rsidRPr="00F3574D">
              <w:rPr>
                <w:rFonts w:ascii="Rockwell" w:hAnsi="Rockwell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  <w:p w14:paraId="74AAFE5A" w14:textId="4D21EF14" w:rsidR="00AE0DDC" w:rsidRPr="006C3D29" w:rsidRDefault="006C3D29" w:rsidP="00440EEB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Proposed Catalog Term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s</w:t>
            </w: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440EEB"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E8B85CB8E1A24D36913C7A6EB0F693A8"/>
                </w:placeholder>
                <w:text/>
              </w:sdtPr>
              <w:sdtEndPr/>
              <w:sdtContent>
                <w:r w:rsidR="00440EEB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C70AB4" w:rsidRPr="00702C84" w14:paraId="4AC7D69E" w14:textId="77777777" w:rsidTr="00DB31B3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39827FF5" w14:textId="77777777" w:rsidR="00C70AB4" w:rsidRDefault="00C70AB4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80" w:line="20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</w:t>
            </w:r>
            <w:r w:rsidR="00DE1D58">
              <w:rPr>
                <w:rFonts w:ascii="Rockwell" w:hAnsi="Rockwell"/>
                <w:b/>
                <w:sz w:val="20"/>
                <w:szCs w:val="20"/>
              </w:rPr>
              <w:t xml:space="preserve">ourse Subject,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Number</w:t>
            </w:r>
            <w:r w:rsidR="00DE1D58">
              <w:rPr>
                <w:rFonts w:ascii="Rockwell" w:hAnsi="Rockwell"/>
                <w:b/>
                <w:sz w:val="20"/>
                <w:szCs w:val="20"/>
              </w:rPr>
              <w:t xml:space="preserve"> and Language of Instruction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tbl>
            <w:tblPr>
              <w:tblpPr w:leftFromText="187" w:rightFromText="187" w:vertAnchor="text" w:tblpX="425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052"/>
              <w:gridCol w:w="490"/>
              <w:gridCol w:w="490"/>
              <w:gridCol w:w="490"/>
              <w:gridCol w:w="490"/>
              <w:gridCol w:w="490"/>
              <w:gridCol w:w="490"/>
              <w:gridCol w:w="490"/>
            </w:tblGrid>
            <w:tr w:rsidR="00B968BE" w:rsidRPr="00115DD5" w14:paraId="4907EF7D" w14:textId="77777777" w:rsidTr="008C6CDB">
              <w:trPr>
                <w:trHeight w:val="37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E73B75D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Example: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84E5111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 xml:space="preserve">E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F88AA55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8FB385A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8AD9463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F465F9A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9CE5583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BB34FC5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</w:tr>
            <w:tr w:rsidR="00B968BE" w:rsidRPr="00115DD5" w14:paraId="64B38AA1" w14:textId="77777777" w:rsidTr="0052397F">
              <w:trPr>
                <w:trHeight w:val="220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07B6DB8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2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52397F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 xml:space="preserve"> Requested Course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2D077C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4D925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B23A7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E394E3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F01C6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3CA0B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5ADBEB" w14:textId="77777777" w:rsidR="00B968BE" w:rsidRPr="0052397F" w:rsidRDefault="00B968BE" w:rsidP="0052397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D5C80ED" w14:textId="291702A9" w:rsidR="007D6848" w:rsidRDefault="00DE1D58" w:rsidP="00DE1D58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Specify </w:t>
            </w:r>
            <w:r w:rsidR="00A36AC0">
              <w:rPr>
                <w:rFonts w:ascii="Rockwell" w:hAnsi="Rockwell"/>
                <w:b/>
                <w:sz w:val="20"/>
                <w:szCs w:val="20"/>
              </w:rPr>
              <w:t xml:space="preserve">Language of </w:t>
            </w:r>
            <w:r w:rsidR="007D6848">
              <w:rPr>
                <w:rFonts w:ascii="Rockwell" w:hAnsi="Rockwell"/>
                <w:b/>
                <w:sz w:val="20"/>
                <w:szCs w:val="20"/>
              </w:rPr>
              <w:t>Instruction</w:t>
            </w:r>
          </w:p>
          <w:p w14:paraId="56DA2E89" w14:textId="473DBC11" w:rsidR="00A36AC0" w:rsidRDefault="00DE1D58" w:rsidP="00DE1D58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for Course</w:t>
            </w:r>
            <w:r w:rsidR="00A36AC0">
              <w:rPr>
                <w:rFonts w:ascii="Rockwell" w:hAnsi="Rockwell"/>
                <w:b/>
                <w:sz w:val="20"/>
                <w:szCs w:val="20"/>
              </w:rPr>
              <w:t>:</w:t>
            </w:r>
            <w:r w:rsidR="007D6848" w:rsidRPr="007D6848">
              <w:rPr>
                <w:rFonts w:ascii="Rockwell" w:hAnsi="Rockwel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550991883"/>
                <w:placeholder>
                  <w:docPart w:val="3E373D1BA4EC42A8A0151FD805DD6B11"/>
                </w:placeholder>
                <w:dropDownList>
                  <w:listItem w:displayText="Select From List" w:value="Select From List"/>
                  <w:listItem w:displayText="Arabic" w:value="Arabic"/>
                  <w:listItem w:displayText="English" w:value="English"/>
                </w:dropDownList>
              </w:sdtPr>
              <w:sdtEndPr/>
              <w:sdtContent>
                <w:r w:rsidR="00AE202E" w:rsidRPr="006A600B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01815243" w14:textId="3333FFEE" w:rsidR="00727909" w:rsidRPr="00727909" w:rsidRDefault="00A36AC0" w:rsidP="007D6848">
            <w:pPr>
              <w:pStyle w:val="ListParagraph"/>
              <w:autoSpaceDE w:val="0"/>
              <w:autoSpaceDN w:val="0"/>
              <w:adjustRightInd w:val="0"/>
              <w:spacing w:before="80" w:after="0" w:line="220" w:lineRule="exact"/>
              <w:ind w:left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r w:rsidR="00DE1D58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</w:t>
            </w:r>
          </w:p>
          <w:p w14:paraId="593D8A83" w14:textId="677692EB" w:rsidR="00C70AB4" w:rsidRDefault="00C70AB4" w:rsidP="00DE1D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 w:rsidR="00DE356B">
              <w:rPr>
                <w:rFonts w:ascii="Rockwell" w:hAnsi="Rockwell"/>
                <w:b/>
                <w:sz w:val="20"/>
                <w:szCs w:val="20"/>
              </w:rPr>
              <w:t xml:space="preserve"> (English</w:t>
            </w:r>
            <w:r w:rsidR="000D3500">
              <w:rPr>
                <w:rFonts w:ascii="Rockwell" w:hAnsi="Rockwell"/>
                <w:b/>
                <w:sz w:val="20"/>
                <w:szCs w:val="20"/>
              </w:rPr>
              <w:t>-</w:t>
            </w:r>
            <w:r w:rsidR="000D3500"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="000D3500"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characters</w:t>
            </w:r>
            <w:r w:rsidR="00DE356B"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657105744"/>
                <w:placeholder>
                  <w:docPart w:val="6D77D0EC6E9042ACA34A7F798B59C2F7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28F7A9F2" w14:textId="39E23D19" w:rsidR="00DE356B" w:rsidRPr="00B64426" w:rsidRDefault="00DE356B" w:rsidP="000D350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(Arabic</w:t>
            </w:r>
            <w:r w:rsidR="000D3500">
              <w:rPr>
                <w:rFonts w:ascii="Rockwell" w:hAnsi="Rockwell"/>
                <w:b/>
                <w:sz w:val="20"/>
                <w:szCs w:val="20"/>
              </w:rPr>
              <w:t xml:space="preserve"> -</w:t>
            </w:r>
            <w:r w:rsidR="000D3500"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="000D3500"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</w:t>
            </w:r>
            <w:r w:rsidR="000D3500" w:rsidRPr="00B64426">
              <w:rPr>
                <w:rFonts w:ascii="Rockwell" w:hAnsi="Rockwell"/>
                <w:bCs/>
                <w:i/>
                <w:iCs/>
                <w:sz w:val="20"/>
                <w:szCs w:val="20"/>
              </w:rPr>
              <w:t>rs</w:t>
            </w:r>
            <w:r w:rsidRPr="00B64426"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B64426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813862686"/>
                <w:placeholder>
                  <w:docPart w:val="5D91968B054D40E997861DE28F32CAE6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403F6C80" w14:textId="00268EDE" w:rsidR="00C70AB4" w:rsidRPr="00B64426" w:rsidRDefault="00C70AB4" w:rsidP="00C707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Credit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263505350"/>
                <w:placeholder>
                  <w:docPart w:val="F2F1625F68CB4739A31B7AB1ADEE0FC3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094149"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Sequence</w:t>
            </w:r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Offering: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354408669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Fall" w:value="Fall"/>
                  <w:listItem w:displayText="Spring" w:value="Spring"/>
                  <w:listItem w:displayText="Fall Or Spring" w:value="Fall Or Spring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5C323E32" w14:textId="35C788F6" w:rsidR="00C70AB4" w:rsidRPr="00B64426" w:rsidRDefault="00C70AB4" w:rsidP="00D96E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Lecture Contact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r w:rsidRPr="00B64426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820310341"/>
                <w:placeholder>
                  <w:docPart w:val="DAD547E12A2B46549038A21B06A25D68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Lab Contact Hours (if Any)</w:t>
            </w:r>
            <w:r w:rsidR="00E97A7D" w:rsidRPr="00E97A7D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54844709"/>
                <w:placeholder>
                  <w:docPart w:val="D277D667F74E44538BE316C61B5D68B4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0E88D9E3" w14:textId="506B10FE" w:rsidR="00D96EC2" w:rsidRPr="00B64426" w:rsidRDefault="00D96EC2" w:rsidP="00C271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>Course Package</w:t>
            </w:r>
            <w:r w:rsidRPr="00B64426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23809534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  <w:listItem w:displayText="CCP - Identity &amp; Communication" w:value="CCP - Identity &amp; Communication"/>
                  <w:listItem w:displayText="CCP - Social/ Behavioral Science" w:value="CCP - Social/ Behavioral Science"/>
                  <w:listItem w:displayText="CCP - Natural Science/ Mathematics" w:value="CCP - Natural Science/ Mathematics"/>
                  <w:listItem w:displayText="CCP - Core Knowledge &amp; Skills" w:value="CCP - Core Knowledge &amp; Skills"/>
                  <w:listItem w:displayText="CCP - Supplemental College/ Program" w:value="CCP - Supplemental College/ Program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331B8526" w14:textId="22600002" w:rsidR="00A233A5" w:rsidRPr="00B64426" w:rsidRDefault="00C70AB4" w:rsidP="00D96E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color w:val="000000"/>
                <w:sz w:val="20"/>
                <w:szCs w:val="20"/>
              </w:rPr>
              <w:t>Cou</w:t>
            </w:r>
            <w:bookmarkStart w:id="0" w:name="_GoBack"/>
            <w:bookmarkEnd w:id="0"/>
            <w:r w:rsidRPr="00B64426">
              <w:rPr>
                <w:rFonts w:ascii="Rockwell" w:hAnsi="Rockwell"/>
                <w:b/>
                <w:color w:val="000000"/>
                <w:sz w:val="20"/>
                <w:szCs w:val="20"/>
              </w:rPr>
              <w:t>rse Level:</w:t>
            </w:r>
            <w:r w:rsidRPr="00B64426">
              <w:rPr>
                <w:rFonts w:ascii="Rockwell" w:hAnsi="Rockwel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954321499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Foundation (FN)" w:value="Foundation (FN)"/>
                  <w:listItem w:displayText="Undergraduate (UG)" w:value="Undergraduate (UG)"/>
                  <w:listItem w:displayText="Diploma (DP)" w:value="Diploma (DP)"/>
                  <w:listItem w:displayText="Master (MA)" w:value="Master (MA)"/>
                  <w:listItem w:displayText="Certificate (CR)" w:value="Certificate (CR)"/>
                  <w:listItem w:displayText="PhD (DC)" w:value="PhD (DC)"/>
                  <w:listItem w:displayText="PharmD (DR)" w:value="PharmD (DR)"/>
                  <w:listItem w:displayText="Bridge (BR)" w:value="Bridge (BR)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B64426">
              <w:rPr>
                <w:rFonts w:ascii="Rockwell" w:hAnsi="Rockwell"/>
                <w:color w:val="000000"/>
                <w:sz w:val="20"/>
                <w:szCs w:val="20"/>
              </w:rPr>
              <w:tab/>
            </w:r>
            <w:bookmarkStart w:id="1" w:name="Check1"/>
          </w:p>
          <w:bookmarkEnd w:id="1"/>
          <w:p w14:paraId="7B75AF37" w14:textId="0D783E0C" w:rsidR="00C70AB4" w:rsidRPr="00B64426" w:rsidRDefault="00C70AB4" w:rsidP="00DE4F3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Grade Mode:</w:t>
            </w:r>
            <w:r w:rsidR="00DE4F3D" w:rsidRPr="00B64426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301155838"/>
                <w:placeholder>
                  <w:docPart w:val="DefaultPlaceholder_-1854013439"/>
                </w:placeholder>
                <w:dropDownList>
                  <w:listItem w:displayText="Select From List " w:value="Select From List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 xml:space="preserve">Select From List </w:t>
                </w:r>
              </w:sdtContent>
            </w:sdt>
            <w:r w:rsidRPr="00B64426">
              <w:rPr>
                <w:rFonts w:ascii="Rockwell" w:hAnsi="Rockwell"/>
                <w:b/>
                <w:sz w:val="20"/>
                <w:szCs w:val="20"/>
              </w:rPr>
              <w:tab/>
            </w:r>
          </w:p>
          <w:p w14:paraId="6CCFD813" w14:textId="55F5E1CE" w:rsidR="00C70AB4" w:rsidRPr="00B64426" w:rsidRDefault="00C70AB4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Course Designation:</w:t>
            </w:r>
            <w:r w:rsidR="00DE4F3D" w:rsidRPr="00B64426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2017038385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Preceptorship (PR)" w:value="Preceptorship (PR)"/>
                  <w:listItem w:displayText="Studio Work (SW)" w:value="Studio Work (SW)"/>
                  <w:listItem w:displayText="Practicum &amp; Student Teaching (ST)" w:value="Practicum &amp; Student Teaching (ST)"/>
                  <w:listItem w:displayText="Clinical Practice (CL)" w:value="Clinical Practice (CL)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0BEAFEFC" w14:textId="77777777" w:rsidR="00C70AB4" w:rsidRPr="00B64426" w:rsidRDefault="00C70AB4" w:rsidP="00266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this </w:t>
            </w:r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course associated with another </w:t>
            </w:r>
            <w:proofErr w:type="gramStart"/>
            <w:r w:rsidRPr="00B64426">
              <w:rPr>
                <w:rFonts w:ascii="Rockwell" w:hAnsi="Rockwell"/>
                <w:b/>
                <w:sz w:val="20"/>
                <w:szCs w:val="20"/>
              </w:rPr>
              <w:t>credit bearing</w:t>
            </w:r>
            <w:proofErr w:type="gramEnd"/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 course (lecture and associated laboratory courses)?</w:t>
            </w:r>
            <w:r w:rsidRPr="00B64426">
              <w:rPr>
                <w:rFonts w:ascii="Rockwell" w:hAnsi="Rockwell"/>
                <w:bCs/>
                <w:sz w:val="20"/>
                <w:szCs w:val="20"/>
              </w:rPr>
              <w:t xml:space="preserve">  </w:t>
            </w:r>
          </w:p>
          <w:p w14:paraId="5144BE5F" w14:textId="1F591473" w:rsidR="00C70AB4" w:rsidRDefault="00302DDB" w:rsidP="00AE6161">
            <w:pPr>
              <w:pStyle w:val="ListParagraph"/>
              <w:autoSpaceDE w:val="0"/>
              <w:autoSpaceDN w:val="0"/>
              <w:adjustRightInd w:val="0"/>
              <w:spacing w:before="60" w:after="60" w:line="220" w:lineRule="exact"/>
              <w:ind w:left="360"/>
              <w:rPr>
                <w:rFonts w:ascii="Rockwell" w:hAnsi="Rockwell"/>
                <w:bCs/>
                <w:sz w:val="20"/>
                <w:szCs w:val="20"/>
              </w:rPr>
            </w:pP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287B48" w:rsidRPr="00B6442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B64426">
              <w:rPr>
                <w:rFonts w:ascii="Rockwell" w:hAnsi="Rockwell"/>
                <w:sz w:val="20"/>
                <w:szCs w:val="20"/>
              </w:rPr>
              <w:t>(If</w:t>
            </w:r>
            <w:r w:rsidR="00C70AB4">
              <w:rPr>
                <w:rFonts w:ascii="Rockwell" w:hAnsi="Rockwell"/>
                <w:sz w:val="20"/>
                <w:szCs w:val="20"/>
              </w:rPr>
              <w:t xml:space="preserve"> Yes,</w:t>
            </w:r>
            <w:r w:rsidR="00C70AB4" w:rsidRPr="00790965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>
              <w:rPr>
                <w:rFonts w:ascii="Rockwell" w:hAnsi="Rockwell"/>
                <w:sz w:val="20"/>
                <w:szCs w:val="20"/>
              </w:rPr>
              <w:t xml:space="preserve">Associated Course Subject and </w:t>
            </w:r>
            <w:r w:rsidR="00C70AB4" w:rsidRPr="00790965">
              <w:rPr>
                <w:rFonts w:ascii="Rockwell" w:hAnsi="Rockwell"/>
                <w:sz w:val="20"/>
                <w:szCs w:val="20"/>
              </w:rPr>
              <w:t xml:space="preserve">Number: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068652165"/>
                <w:placeholder>
                  <w:docPart w:val="A53D7D9DA5114374AE9051E9BA3B031C"/>
                </w:placeholder>
                <w:text/>
              </w:sdtPr>
              <w:sdtEndPr/>
              <w:sdtContent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C70AB4" w:rsidRPr="00790965">
              <w:rPr>
                <w:rFonts w:ascii="Rockwell" w:hAnsi="Rockwell"/>
                <w:sz w:val="20"/>
                <w:szCs w:val="20"/>
              </w:rPr>
              <w:t>)</w:t>
            </w:r>
          </w:p>
          <w:p w14:paraId="55481E86" w14:textId="1A2DCF11" w:rsidR="00C70AB4" w:rsidRPr="00790965" w:rsidRDefault="00C70AB4" w:rsidP="00F603DF">
            <w:pPr>
              <w:pStyle w:val="ListParagraph"/>
              <w:autoSpaceDE w:val="0"/>
              <w:autoSpaceDN w:val="0"/>
              <w:adjustRightInd w:val="0"/>
              <w:spacing w:before="100" w:after="40" w:line="220" w:lineRule="exact"/>
              <w:ind w:left="0"/>
              <w:rPr>
                <w:rFonts w:ascii="Rockwell" w:hAnsi="Rockwell"/>
                <w:bCs/>
                <w:sz w:val="20"/>
                <w:szCs w:val="20"/>
              </w:rPr>
            </w:pPr>
            <w:r w:rsidRPr="00727909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Pr="005A4743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B64426">
              <w:rPr>
                <w:rFonts w:ascii="Rockwell" w:hAnsi="Rockwell"/>
                <w:b/>
                <w:color w:val="797979"/>
                <w:sz w:val="18"/>
                <w:szCs w:val="18"/>
              </w:rPr>
              <w:t>A Separate f</w:t>
            </w:r>
            <w:r w:rsidRPr="00DE641E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orm </w:t>
            </w:r>
            <w:proofErr w:type="gramStart"/>
            <w:r w:rsidRPr="00DE641E">
              <w:rPr>
                <w:rFonts w:ascii="Rockwell" w:hAnsi="Rockwell"/>
                <w:b/>
                <w:color w:val="797979"/>
                <w:sz w:val="18"/>
                <w:szCs w:val="18"/>
              </w:rPr>
              <w:t>should be submitted</w:t>
            </w:r>
            <w:proofErr w:type="gramEnd"/>
            <w:r w:rsidRPr="00DE641E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for adding associated Lecture/Lab Course, if needed.</w:t>
            </w:r>
          </w:p>
        </w:tc>
      </w:tr>
      <w:tr w:rsidR="00C70AB4" w:rsidRPr="00702C84" w14:paraId="18B4C07C" w14:textId="77777777" w:rsidTr="00DB31B3">
        <w:trPr>
          <w:trHeight w:val="80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140FF4" w14:textId="1D776AAF" w:rsidR="00C70AB4" w:rsidRPr="00440EEB" w:rsidRDefault="00C70AB4" w:rsidP="00440E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100" w:line="20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440EEB">
              <w:rPr>
                <w:rFonts w:ascii="Rockwell" w:hAnsi="Rockwell"/>
                <w:b/>
                <w:sz w:val="20"/>
                <w:szCs w:val="20"/>
              </w:rPr>
              <w:t>Course Catalogue Description</w:t>
            </w:r>
            <w:r w:rsidR="00094149" w:rsidRPr="00440EEB">
              <w:rPr>
                <w:rFonts w:ascii="Rockwell" w:hAnsi="Rockwell"/>
                <w:b/>
                <w:sz w:val="20"/>
                <w:szCs w:val="20"/>
              </w:rPr>
              <w:t xml:space="preserve"> (</w:t>
            </w:r>
            <w:r w:rsidR="00805537" w:rsidRPr="00440EEB">
              <w:rPr>
                <w:rFonts w:ascii="Rockwell" w:hAnsi="Rockwell"/>
                <w:bCs/>
                <w:i/>
                <w:iCs/>
                <w:sz w:val="18"/>
                <w:szCs w:val="18"/>
              </w:rPr>
              <w:t>English and Arabic,</w:t>
            </w:r>
            <w:r w:rsidR="00805537" w:rsidRPr="00440EEB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094149" w:rsidRPr="00440EEB">
              <w:rPr>
                <w:rFonts w:ascii="Rockwell" w:hAnsi="Rockwell"/>
                <w:bCs/>
                <w:i/>
                <w:iCs/>
                <w:sz w:val="18"/>
                <w:szCs w:val="18"/>
              </w:rPr>
              <w:t>must not exceed 80 words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44880352"/>
                <w:placeholder>
                  <w:docPart w:val="95253F5D72824BC1ABB62CB3E395976B"/>
                </w:placeholder>
                <w:text/>
              </w:sdtPr>
              <w:sdtEndPr/>
              <w:sdtContent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440EE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  <w:r w:rsidRPr="00440EEB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C70AB4" w:rsidRPr="00702C84" w14:paraId="71CB124F" w14:textId="77777777" w:rsidTr="009C01DB">
        <w:trPr>
          <w:trHeight w:val="2545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AD2DC3" w14:textId="3E5D0113" w:rsidR="00C70AB4" w:rsidRPr="00287B48" w:rsidRDefault="00C70AB4" w:rsidP="00287B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Does this course have any reg</w:t>
            </w:r>
            <w:r w:rsidRPr="002E4887">
              <w:rPr>
                <w:rFonts w:ascii="Rockwell" w:hAnsi="Rockwell"/>
                <w:b/>
                <w:bCs/>
                <w:sz w:val="20"/>
                <w:szCs w:val="20"/>
              </w:rPr>
              <w:t xml:space="preserve">istration </w:t>
            </w:r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>restrictions?</w:t>
            </w:r>
            <w:r w:rsidR="00287B48"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585363929"/>
                <w:placeholder>
                  <w:docPart w:val="05F82DEE081F48CBAC805257D3154C75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E202E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287B48" w:rsidRPr="00B64426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r w:rsidRPr="00B6442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94149" w:rsidRPr="00B64426">
              <w:rPr>
                <w:rFonts w:ascii="Rockwell" w:hAnsi="Rockwell"/>
                <w:sz w:val="20"/>
                <w:szCs w:val="20"/>
              </w:rPr>
              <w:t>(If Yes, Please</w:t>
            </w:r>
            <w:r w:rsidR="00094149" w:rsidRPr="00287B48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2D2B70" w:rsidRPr="00287B48">
              <w:rPr>
                <w:rFonts w:ascii="Rockwell" w:hAnsi="Rockwell"/>
                <w:sz w:val="20"/>
                <w:szCs w:val="20"/>
              </w:rPr>
              <w:t xml:space="preserve">provide restriction details in </w:t>
            </w:r>
            <w:r w:rsidR="00A83DBF" w:rsidRPr="00287B48">
              <w:rPr>
                <w:rFonts w:ascii="Rockwell" w:hAnsi="Rockwell"/>
                <w:sz w:val="20"/>
                <w:szCs w:val="20"/>
              </w:rPr>
              <w:t xml:space="preserve">the </w:t>
            </w:r>
            <w:r w:rsidR="00094149" w:rsidRPr="00287B48">
              <w:rPr>
                <w:rFonts w:ascii="Rockwell" w:hAnsi="Rockwell"/>
                <w:sz w:val="20"/>
                <w:szCs w:val="20"/>
              </w:rPr>
              <w:t>table below )</w:t>
            </w:r>
          </w:p>
          <w:p w14:paraId="72C16887" w14:textId="77777777" w:rsidR="00C70AB4" w:rsidRPr="002E4887" w:rsidRDefault="00C70AB4" w:rsidP="002E4887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" w:hAnsi="Rockwell"/>
                <w:sz w:val="2"/>
                <w:szCs w:val="2"/>
              </w:rPr>
            </w:pPr>
          </w:p>
          <w:tbl>
            <w:tblPr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004"/>
              <w:gridCol w:w="9020"/>
            </w:tblGrid>
            <w:tr w:rsidR="00094149" w:rsidRPr="00E31F0E" w14:paraId="28ECEFB8" w14:textId="77777777" w:rsidTr="00A83DBF">
              <w:trPr>
                <w:trHeight w:val="26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D40952" w14:textId="1D1FF023" w:rsidR="00094149" w:rsidRPr="00A83DBF" w:rsidRDefault="00440EEB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62F15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DF91D7D" w14:textId="56773EC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186856280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E31F0E" w14:paraId="44EB50CD" w14:textId="77777777" w:rsidTr="00F603DF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4B53F3C" w14:textId="4FF22FA9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47AF05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11244EE" w14:textId="28398D59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204890545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E31F0E" w14:paraId="67975A4C" w14:textId="77777777" w:rsidTr="00F603DF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287A95C" w14:textId="55078C4B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78DC93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B2EF69" w14:textId="23D1A039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2012789311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E31F0E" w14:paraId="4889841C" w14:textId="77777777" w:rsidTr="00F603DF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46FF691" w14:textId="16D28E7E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52F42A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6DC0C7" w14:textId="71336125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237010329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E31F0E" w14:paraId="34A0CAD0" w14:textId="77777777" w:rsidTr="00F603DF">
              <w:trPr>
                <w:trHeight w:val="89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E9DFCB6" w14:textId="1F41A0A9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F4CA73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307930A" w14:textId="69674015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1914968713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E31F0E" w14:paraId="7B563967" w14:textId="77777777" w:rsidTr="00F603DF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79161C9" w14:textId="65B7DC2F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6115CA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8DC1F3" w14:textId="67D4B3AC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87276607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 xml:space="preserve"> _________________________________________________________________________</w:t>
                      </w:r>
                    </w:sdtContent>
                  </w:sdt>
                </w:p>
              </w:tc>
            </w:tr>
            <w:tr w:rsidR="00094149" w:rsidRPr="00F603DF" w14:paraId="5CAEC89F" w14:textId="77777777" w:rsidTr="00F603DF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5E5121D" w14:textId="48BD93B0" w:rsidR="00094149" w:rsidRPr="00287B48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F4B961" w14:textId="77777777" w:rsidR="00094149" w:rsidRPr="00F603DF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A7885B8" w14:textId="00E0EEC7" w:rsidR="00094149" w:rsidRPr="00F603DF" w:rsidRDefault="00F603DF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60371746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</w:tbl>
          <w:p w14:paraId="3853615E" w14:textId="77777777" w:rsidR="00C70AB4" w:rsidRPr="00094149" w:rsidRDefault="00C70AB4" w:rsidP="00F603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sz w:val="4"/>
                <w:szCs w:val="4"/>
              </w:rPr>
            </w:pPr>
          </w:p>
        </w:tc>
      </w:tr>
      <w:tr w:rsidR="00C70AB4" w:rsidRPr="00702C84" w14:paraId="0E4CD5F2" w14:textId="77777777" w:rsidTr="00287B48">
        <w:trPr>
          <w:trHeight w:val="1349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8A65A0" w14:textId="77777777" w:rsidR="00C70AB4" w:rsidRDefault="00094149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80" w:after="80" w:line="20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Course </w:t>
            </w:r>
            <w:r w:rsidR="00C70AB4" w:rsidRPr="00790965">
              <w:rPr>
                <w:rFonts w:ascii="Rockwell" w:hAnsi="Rockwell"/>
                <w:b/>
                <w:sz w:val="20"/>
                <w:szCs w:val="20"/>
              </w:rPr>
              <w:t>Prerequisites</w:t>
            </w:r>
            <w:r w:rsidR="00C70AB4">
              <w:rPr>
                <w:rFonts w:ascii="Rockwell" w:hAnsi="Rockwell"/>
                <w:b/>
                <w:sz w:val="20"/>
                <w:szCs w:val="20"/>
              </w:rPr>
              <w:t xml:space="preserve"> / </w:t>
            </w:r>
            <w:r w:rsidR="00C70AB4" w:rsidRPr="00790965">
              <w:rPr>
                <w:rFonts w:ascii="Rockwell" w:hAnsi="Rockwell"/>
                <w:b/>
                <w:sz w:val="20"/>
                <w:szCs w:val="20"/>
              </w:rPr>
              <w:t xml:space="preserve"> Co-requisites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/ Equivalencies </w:t>
            </w:r>
            <w:r w:rsidR="00C70AB4" w:rsidRPr="00790965">
              <w:rPr>
                <w:rFonts w:ascii="Rockwell" w:hAnsi="Rockwell"/>
                <w:b/>
                <w:sz w:val="20"/>
                <w:szCs w:val="20"/>
              </w:rPr>
              <w:t>(if any):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094149" w:rsidRPr="00E31F0E" w14:paraId="14D7FCF1" w14:textId="77777777" w:rsidTr="00F3203C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696797" w14:textId="77777777" w:rsidR="00094149" w:rsidRPr="009014D2" w:rsidRDefault="00094149" w:rsidP="00ED658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Prerequisites (If Any)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7FC1A" w14:textId="77777777" w:rsidR="00094149" w:rsidRPr="009014D2" w:rsidRDefault="00094149" w:rsidP="00D96EC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Co-Requisites (If Any)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4F28AB" w14:textId="77777777" w:rsidR="00094149" w:rsidRPr="009014D2" w:rsidRDefault="00094149" w:rsidP="00ED658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Equivalencies (if Any)</w:t>
                  </w:r>
                </w:p>
              </w:tc>
            </w:tr>
            <w:tr w:rsidR="00094149" w:rsidRPr="00E31F0E" w14:paraId="7428FEBC" w14:textId="77777777" w:rsidTr="00094149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F74B4" w14:textId="4003FD03" w:rsidR="00094149" w:rsidRDefault="00094149" w:rsidP="00AE6161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40083594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14FCFE5A" w14:textId="3B2A0BBF" w:rsidR="00094149" w:rsidRPr="009014D2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73462139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677D2" w14:textId="5022124F" w:rsidR="00094149" w:rsidRDefault="00094149" w:rsidP="00D96EC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379328466"/>
                      <w:placeholder>
                        <w:docPart w:val="5B9B0AEDA35E49B59C4C84669D9ADB95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1B1F84D0" w14:textId="499F49F9" w:rsidR="00094149" w:rsidRPr="009014D2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878466508"/>
                      <w:placeholder>
                        <w:docPart w:val="2D60B453974D499E99F28B9AE00D5098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6EB04" w14:textId="2A140BD8" w:rsidR="00094149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20882612"/>
                      <w:placeholder>
                        <w:docPart w:val="69F0C533712B4505A64C144343A9569F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0CE2CEEC" w14:textId="4C5894D7" w:rsidR="00094149" w:rsidRPr="009014D2" w:rsidRDefault="00094149" w:rsidP="0009414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222905669"/>
                      <w:placeholder>
                        <w:docPart w:val="634F6FA3055B4F0F905CFDF92BEDB0F3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63C16BAE" w14:textId="77777777" w:rsidR="00C70AB4" w:rsidRPr="00F603DF" w:rsidRDefault="00C70AB4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" w:hAnsi="Rockwell"/>
                <w:b/>
                <w:color w:val="1F497D"/>
                <w:sz w:val="4"/>
                <w:szCs w:val="4"/>
              </w:rPr>
            </w:pPr>
          </w:p>
        </w:tc>
      </w:tr>
      <w:tr w:rsidR="00C70AB4" w:rsidRPr="00702C84" w14:paraId="1B27BA9F" w14:textId="77777777" w:rsidTr="00287B48">
        <w:trPr>
          <w:trHeight w:val="332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84F53" w14:textId="12585B26" w:rsidR="00C70AB4" w:rsidRPr="00790965" w:rsidRDefault="00C70AB4" w:rsidP="00D96E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0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790965">
              <w:rPr>
                <w:rFonts w:ascii="Rockwell" w:hAnsi="Rockwell"/>
                <w:b/>
                <w:sz w:val="20"/>
                <w:szCs w:val="20"/>
              </w:rPr>
              <w:t xml:space="preserve">Date of Submission to </w:t>
            </w:r>
            <w:r w:rsidR="00F3203C">
              <w:rPr>
                <w:rFonts w:ascii="Rockwell" w:hAnsi="Rockwell"/>
                <w:b/>
                <w:sz w:val="20"/>
                <w:szCs w:val="20"/>
              </w:rPr>
              <w:t xml:space="preserve">Department / Program </w:t>
            </w:r>
            <w:r w:rsidRPr="00790965">
              <w:rPr>
                <w:rFonts w:ascii="Rockwell" w:hAnsi="Rockwell"/>
                <w:b/>
                <w:sz w:val="20"/>
                <w:szCs w:val="20"/>
              </w:rPr>
              <w:t xml:space="preserve">Curriculum Committee: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512334072"/>
                <w:placeholder>
                  <w:docPart w:val="6B066CD4139C404EAC664F911B1DE891"/>
                </w:placeholder>
                <w:text/>
              </w:sdtPr>
              <w:sdtEndPr/>
              <w:sdtContent>
                <w:r w:rsidR="00AE202E" w:rsidRPr="00302DDB">
                  <w:rPr>
                    <w:rFonts w:ascii="Rockwell" w:hAnsi="Rockwell"/>
                    <w:sz w:val="20"/>
                    <w:szCs w:val="20"/>
                    <w:u w:val="single"/>
                  </w:rPr>
                  <w:t>_______________________________</w:t>
                </w:r>
              </w:sdtContent>
            </w:sdt>
          </w:p>
          <w:p w14:paraId="1DC7F5A7" w14:textId="77777777" w:rsidR="00C70AB4" w:rsidRPr="00302DDB" w:rsidRDefault="00C70AB4" w:rsidP="00D96EC2">
            <w:pPr>
              <w:pStyle w:val="ListParagraph"/>
              <w:autoSpaceDE w:val="0"/>
              <w:autoSpaceDN w:val="0"/>
              <w:adjustRightInd w:val="0"/>
              <w:spacing w:before="120" w:after="40" w:line="200" w:lineRule="exact"/>
              <w:ind w:left="0"/>
              <w:rPr>
                <w:rFonts w:ascii="Rockwell" w:hAnsi="Rockwell"/>
                <w:b/>
                <w:sz w:val="18"/>
                <w:szCs w:val="18"/>
              </w:rPr>
            </w:pPr>
            <w:r w:rsidRPr="00302DDB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Pr="00302DDB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302DDB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Completed form must first be forwarded to the </w:t>
            </w:r>
            <w:r w:rsidR="00F603DF" w:rsidRPr="00302DDB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Department / Program </w:t>
            </w:r>
            <w:r w:rsidRPr="00302DDB">
              <w:rPr>
                <w:rFonts w:ascii="Rockwell" w:hAnsi="Rockwell"/>
                <w:b/>
                <w:color w:val="797979"/>
                <w:sz w:val="18"/>
                <w:szCs w:val="18"/>
              </w:rPr>
              <w:t>Curriculum Committee</w:t>
            </w:r>
          </w:p>
        </w:tc>
      </w:tr>
    </w:tbl>
    <w:p w14:paraId="25F43A01" w14:textId="77777777" w:rsidR="00287B48" w:rsidRPr="0015187D" w:rsidRDefault="00287B48" w:rsidP="00287B48">
      <w:pPr>
        <w:spacing w:after="0"/>
        <w:rPr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1AC5DF60" w:rsidR="00C70AB4" w:rsidRPr="00C70703" w:rsidRDefault="00C70AB4" w:rsidP="00287B48">
            <w:pPr>
              <w:spacing w:before="60" w:after="60" w:line="220" w:lineRule="exact"/>
              <w:rPr>
                <w:rFonts w:ascii="Rockwell" w:hAnsi="Rockwell"/>
                <w:color w:val="FFFFFF" w:themeColor="background1"/>
                <w:sz w:val="20"/>
                <w:szCs w:val="20"/>
              </w:rPr>
            </w:pPr>
            <w:r w:rsidRPr="00C70703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Section 2</w:t>
            </w:r>
            <w:r w:rsidRPr="00C70703">
              <w:rPr>
                <w:rFonts w:ascii="Rockwell" w:hAnsi="Rockwell"/>
                <w:color w:val="FFFFFF" w:themeColor="background1"/>
                <w:sz w:val="20"/>
                <w:szCs w:val="20"/>
              </w:rPr>
              <w:t xml:space="preserve">: </w:t>
            </w:r>
            <w:r w:rsidRPr="00C70703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Department / Program Curriculum Committee</w:t>
            </w:r>
          </w:p>
        </w:tc>
      </w:tr>
      <w:tr w:rsidR="00C70AB4" w14:paraId="0C28B625" w14:textId="77777777" w:rsidTr="0015187D">
        <w:tc>
          <w:tcPr>
            <w:tcW w:w="11110" w:type="dxa"/>
            <w:tcBorders>
              <w:top w:val="single" w:sz="8" w:space="0" w:color="D9D9D9" w:themeColor="background1" w:themeShade="D9"/>
              <w:bottom w:val="single" w:sz="4" w:space="0" w:color="D9D9D9" w:themeColor="background1" w:themeShade="D9"/>
            </w:tcBorders>
          </w:tcPr>
          <w:p w14:paraId="08CA1753" w14:textId="77777777" w:rsidR="00C70AB4" w:rsidRPr="00073D6A" w:rsidRDefault="00C70AB4" w:rsidP="00547AFD">
            <w:pPr>
              <w:pStyle w:val="ListParagraph"/>
              <w:numPr>
                <w:ilvl w:val="0"/>
                <w:numId w:val="9"/>
              </w:numPr>
              <w:spacing w:before="60" w:after="40" w:line="220" w:lineRule="exact"/>
              <w:ind w:left="547"/>
              <w:rPr>
                <w:rFonts w:ascii="Rockwell" w:hAnsi="Rockwell"/>
                <w:b/>
                <w:sz w:val="20"/>
                <w:szCs w:val="20"/>
              </w:rPr>
            </w:pPr>
            <w:r w:rsidRPr="00073D6A">
              <w:rPr>
                <w:rFonts w:ascii="Rockwell" w:hAnsi="Rockwell"/>
                <w:b/>
                <w:sz w:val="20"/>
                <w:szCs w:val="20"/>
              </w:rPr>
              <w:t xml:space="preserve">Does the proposed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addition of the new </w:t>
            </w:r>
            <w:r w:rsidRPr="00073D6A">
              <w:rPr>
                <w:rFonts w:ascii="Rockwell" w:hAnsi="Rockwell"/>
                <w:b/>
                <w:sz w:val="20"/>
                <w:szCs w:val="20"/>
              </w:rPr>
              <w:t>course have any impact on other programs or enrolled students?</w:t>
            </w:r>
          </w:p>
          <w:p w14:paraId="4BED8DEA" w14:textId="644C77D0" w:rsidR="00C70AB4" w:rsidRDefault="00302DDB" w:rsidP="00354731">
            <w:pPr>
              <w:spacing w:after="80" w:line="220" w:lineRule="exact"/>
              <w:ind w:left="662"/>
              <w:rPr>
                <w:rFonts w:ascii="Rockwell" w:hAnsi="Rockwell"/>
                <w:sz w:val="20"/>
                <w:szCs w:val="20"/>
              </w:rPr>
            </w:pP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50647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1D5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C70AB4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NO</w:t>
            </w:r>
            <w:r w:rsidR="00C70AB4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C70AB4">
              <w:rPr>
                <w:rFonts w:ascii="Rockwell" w:hAnsi="Rockwell"/>
                <w:sz w:val="20"/>
                <w:szCs w:val="20"/>
              </w:rPr>
              <w:t>(Go to Item 3 b</w:t>
            </w:r>
            <w:r w:rsidR="00C70AB4" w:rsidRPr="00073D6A">
              <w:rPr>
                <w:rFonts w:ascii="Rockwell" w:hAnsi="Rockwell"/>
                <w:sz w:val="20"/>
                <w:szCs w:val="20"/>
              </w:rPr>
              <w:t>elow)</w:t>
            </w:r>
            <w:r w:rsidR="00C70AB4" w:rsidRPr="00073D6A">
              <w:rPr>
                <w:rFonts w:ascii="Rockwell" w:hAnsi="Rockwell"/>
                <w:sz w:val="20"/>
                <w:szCs w:val="20"/>
              </w:rPr>
              <w:tab/>
            </w:r>
            <w:r w:rsidR="00C70AB4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</w:t>
            </w:r>
            <w:r w:rsidR="00C70AB4" w:rsidRPr="00073D6A">
              <w:rPr>
                <w:rFonts w:ascii="Rockwell" w:hAnsi="Rockwell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YES</w:t>
            </w:r>
            <w:r w:rsidR="00C70AB4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C70AB4">
              <w:rPr>
                <w:rFonts w:ascii="Rockwell" w:hAnsi="Rockwell"/>
                <w:sz w:val="20"/>
                <w:szCs w:val="20"/>
              </w:rPr>
              <w:t>(If Yes, C</w:t>
            </w:r>
            <w:r w:rsidR="00C70AB4" w:rsidRPr="00073D6A">
              <w:rPr>
                <w:rFonts w:ascii="Rockwell" w:hAnsi="Rockwell"/>
                <w:sz w:val="20"/>
                <w:szCs w:val="20"/>
              </w:rPr>
              <w:t xml:space="preserve">omplete </w:t>
            </w:r>
            <w:r w:rsidR="00C70AB4">
              <w:rPr>
                <w:rFonts w:ascii="Rockwell" w:hAnsi="Rockwell"/>
                <w:sz w:val="20"/>
                <w:szCs w:val="20"/>
              </w:rPr>
              <w:t xml:space="preserve">Table </w:t>
            </w:r>
            <w:r w:rsidR="00C70AB4" w:rsidRPr="00073D6A">
              <w:rPr>
                <w:rFonts w:ascii="Rockwell" w:hAnsi="Rockwell"/>
                <w:sz w:val="20"/>
                <w:szCs w:val="20"/>
              </w:rPr>
              <w:t>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C70AB4" w:rsidRPr="00E31F0E" w14:paraId="6841662F" w14:textId="77777777" w:rsidTr="00C1044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6A1DC6" w14:textId="77777777" w:rsidR="00C70AB4" w:rsidRPr="009014D2" w:rsidRDefault="00C70AB4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 xml:space="preserve">List of Impacted Programs </w:t>
                  </w: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(If Any)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0537FB" w14:textId="77777777" w:rsidR="00C70AB4" w:rsidRPr="009014D2" w:rsidRDefault="00C70AB4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Number and Type of Impacted Students</w:t>
                  </w:r>
                </w:p>
              </w:tc>
            </w:tr>
            <w:tr w:rsidR="00CC1BF4" w:rsidRPr="00CC1BF4" w14:paraId="48A5A157" w14:textId="77777777" w:rsidTr="009C01DB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9F649" w14:textId="780122DD" w:rsidR="00C70AB4" w:rsidRPr="00CC1BF4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56BF1FE636B242CD8F2541DFFA800886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36A26DD" w14:textId="62E87A05" w:rsidR="00C70AB4" w:rsidRPr="00CC1BF4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0BE14CDD379C42179766E77BD656C274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1A5AE" w14:textId="5D4F7A88" w:rsidR="00C70AB4" w:rsidRPr="00CC1BF4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B610956BC8134AC8A81DD48CB174439E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F1DE34B" w14:textId="143B698B" w:rsidR="00C70AB4" w:rsidRPr="00CC1BF4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195687862"/>
                      <w:placeholder>
                        <w:docPart w:val="1AD69963C6464E09BB5BAE140787D477"/>
                      </w:placeholder>
                      <w:text/>
                    </w:sdtPr>
                    <w:sdtEndPr/>
                    <w:sdtContent>
                      <w:r w:rsidR="00AE202E"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3ED1A80C" w14:textId="07F7D5D8" w:rsidR="00C70AB4" w:rsidRPr="009C01DB" w:rsidRDefault="00C70AB4" w:rsidP="0015187D">
            <w:pPr>
              <w:pStyle w:val="ListParagraph"/>
              <w:numPr>
                <w:ilvl w:val="0"/>
                <w:numId w:val="9"/>
              </w:numPr>
              <w:spacing w:before="120" w:after="60" w:line="220" w:lineRule="exact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>Measures to resolve impact related Issues</w:t>
            </w:r>
            <w:r w:rsidR="0015187D" w:rsidRPr="00CC1BF4">
              <w:rPr>
                <w:rFonts w:ascii="Rockwell" w:hAnsi="Rockwel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113701"/>
                <w:placeholder>
                  <w:docPart w:val="8596956BD6154CFD922B19CE67C844C2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  <w:r w:rsidR="0015187D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15187D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C70AB4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0920B351" w:rsidR="00C70AB4" w:rsidRPr="0015187D" w:rsidRDefault="00C70AB4" w:rsidP="0015187D">
            <w:pPr>
              <w:pStyle w:val="ListParagraph"/>
              <w:numPr>
                <w:ilvl w:val="0"/>
                <w:numId w:val="9"/>
              </w:num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15187D">
              <w:rPr>
                <w:rFonts w:ascii="Rockwell" w:hAnsi="Rockwell"/>
                <w:b/>
                <w:sz w:val="20"/>
                <w:szCs w:val="20"/>
              </w:rPr>
              <w:lastRenderedPageBreak/>
              <w:t xml:space="preserve">The Department / Program Curriculum Committee’s </w:t>
            </w:r>
            <w:r w:rsidR="009C01DB" w:rsidRPr="0015187D">
              <w:rPr>
                <w:rFonts w:ascii="Rockwell" w:hAnsi="Rockwell"/>
                <w:b/>
                <w:sz w:val="20"/>
                <w:szCs w:val="20"/>
              </w:rPr>
              <w:t>Recommendation</w:t>
            </w:r>
          </w:p>
          <w:p w14:paraId="0A95D255" w14:textId="1AD64A62" w:rsidR="00C70AB4" w:rsidRPr="00902D1A" w:rsidRDefault="00C70AB4" w:rsidP="001C4C58">
            <w:pPr>
              <w:spacing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Rockwell" w:hAnsi="Rockwell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Approve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Conditional Approval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18"/>
                <w:szCs w:val="18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Reject</w:t>
            </w:r>
          </w:p>
          <w:p w14:paraId="521A3873" w14:textId="6B681F16" w:rsidR="00C70AB4" w:rsidRPr="00CC1BF4" w:rsidRDefault="00C70AB4" w:rsidP="001C6D1A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01814882"/>
                <w:placeholder>
                  <w:docPart w:val="F24B047D39704CC19021C1610B560554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________________________________________________                                                                   </w:t>
                </w:r>
              </w:sdtContent>
            </w:sdt>
            <w:r w:rsidR="00A14783"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ab/>
            </w:r>
          </w:p>
          <w:p w14:paraId="52F4624D" w14:textId="1818E72E" w:rsidR="00C70AB4" w:rsidRPr="00395D1B" w:rsidRDefault="00A14783" w:rsidP="00CE2BE6">
            <w:pPr>
              <w:pStyle w:val="ListParagraph"/>
              <w:spacing w:before="120" w:after="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="00C70AB4" w:rsidRPr="00CC1BF4">
              <w:rPr>
                <w:rFonts w:ascii="Rockwell" w:hAnsi="Rockwell"/>
                <w:b/>
                <w:bCs/>
                <w:sz w:val="20"/>
                <w:szCs w:val="20"/>
              </w:rPr>
              <w:t>Date of Submission to Department Head / Program Director: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396937738"/>
                <w:placeholder>
                  <w:docPart w:val="BA18BFD71BD94DBCA89E32F903ABC64E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4005CE70" w14:textId="77777777" w:rsidR="00C70AB4" w:rsidRPr="004D0AB5" w:rsidRDefault="00C70AB4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77777777" w:rsidR="00C70AB4" w:rsidRPr="00C70703" w:rsidRDefault="00C70AB4" w:rsidP="00A501D0">
            <w:pPr>
              <w:spacing w:before="60" w:after="6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C70703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Section 3: Department Head / Program Director</w:t>
            </w:r>
          </w:p>
        </w:tc>
      </w:tr>
      <w:tr w:rsidR="00C70AB4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7777777" w:rsidR="00C70AB4" w:rsidRPr="00D616D7" w:rsidRDefault="00C70AB4" w:rsidP="001C6D1A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Department Head’s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/ Program Director's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Decision:</w:t>
            </w:r>
          </w:p>
          <w:p w14:paraId="209AC55B" w14:textId="7B219E4A" w:rsidR="00C70AB4" w:rsidRPr="00D616D7" w:rsidRDefault="00A14783" w:rsidP="00A501D0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C70AB4"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C91EDFA" w14:textId="6B8FA6EF" w:rsidR="00C70AB4" w:rsidRPr="00D616D7" w:rsidRDefault="00C70AB4" w:rsidP="00CE2BE6">
            <w:pPr>
              <w:pStyle w:val="ListParagraph"/>
              <w:spacing w:before="120" w:after="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Date:</w:t>
            </w:r>
            <w:r w:rsidR="00A14783" w:rsidRPr="009C01DB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Signature: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77777777" w:rsidR="00C70AB4" w:rsidRPr="004D0AB5" w:rsidRDefault="00C70AB4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431856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77777777" w:rsidR="00C70AB4" w:rsidRPr="005B58E4" w:rsidRDefault="00C70AB4" w:rsidP="00A501D0">
            <w:pPr>
              <w:spacing w:before="60" w:after="6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5B58E4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4: </w:t>
            </w:r>
            <w:r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Curriculum Committee</w:t>
            </w:r>
          </w:p>
        </w:tc>
      </w:tr>
      <w:tr w:rsidR="00C70AB4" w:rsidRPr="00CB222B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306D573F" w:rsidR="00C70AB4" w:rsidRPr="00A14783" w:rsidRDefault="00A14783" w:rsidP="00A14783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 </w:t>
            </w:r>
            <w:r w:rsidR="00C70AB4" w:rsidRPr="00A14783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215781E9" w14:textId="4D7569D5" w:rsidR="00C70AB4" w:rsidRPr="00D616D7" w:rsidRDefault="00C70AB4" w:rsidP="002E03C7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7EFBB08F" w14:textId="2ABCA12B" w:rsidR="00A14783" w:rsidRPr="00CC1BF4" w:rsidRDefault="00C70AB4" w:rsidP="00A14783">
            <w:pPr>
              <w:pStyle w:val="ListParagraph"/>
              <w:spacing w:before="120" w:after="0" w:line="220" w:lineRule="exact"/>
              <w:ind w:left="222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E8101F2A24764232BF144D9D45635A7D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  <w:r w:rsidR="00A14783" w:rsidRPr="00CC1BF4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</w:p>
          <w:p w14:paraId="7B08A79A" w14:textId="2BFE037B" w:rsidR="00C70AB4" w:rsidRPr="002C5466" w:rsidRDefault="00C70AB4" w:rsidP="00287B48">
            <w:pPr>
              <w:pStyle w:val="ListParagraph"/>
              <w:spacing w:before="120" w:after="0" w:line="220" w:lineRule="exact"/>
              <w:ind w:left="222"/>
              <w:rPr>
                <w:rFonts w:ascii="Rockwell" w:hAnsi="Rockwell"/>
                <w:b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Date of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5A9B374C0F19459E9DA08BF209CFE7AD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63ACDAC" w14:textId="77777777" w:rsidR="00232FF0" w:rsidRPr="00232FF0" w:rsidRDefault="00232FF0" w:rsidP="00232FF0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77777777" w:rsidR="00C70AB4" w:rsidRPr="005B58E4" w:rsidRDefault="00C70AB4" w:rsidP="004F6C5D">
            <w:pPr>
              <w:spacing w:before="60" w:after="6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5B58E4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5: </w:t>
            </w:r>
            <w:r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Dean</w:t>
            </w:r>
          </w:p>
        </w:tc>
      </w:tr>
      <w:tr w:rsidR="00C70AB4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77777777" w:rsidR="00C70AB4" w:rsidRPr="00D616D7" w:rsidRDefault="00C70AB4" w:rsidP="004F6C5D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The College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31914F4F" w14:textId="7E9889A3" w:rsidR="00C70AB4" w:rsidRDefault="00C70AB4" w:rsidP="004F6C5D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</w:t>
            </w:r>
            <w:r w:rsidR="00A14783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2E9C65A3" w14:textId="2168B2BD" w:rsidR="00C70AB4" w:rsidRPr="00A82882" w:rsidRDefault="00A14783" w:rsidP="00CE2BE6">
            <w:pPr>
              <w:pStyle w:val="ListParagraph"/>
              <w:spacing w:before="120" w:after="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</w:t>
            </w:r>
            <w:r w:rsidR="00C70AB4"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77777777" w:rsidR="00C70AB4" w:rsidRPr="004D0AB5" w:rsidRDefault="00C70AB4" w:rsidP="004D0AB5">
      <w:pPr>
        <w:spacing w:after="0" w:line="240" w:lineRule="auto"/>
        <w:rPr>
          <w:color w:val="FFFFFF"/>
          <w:sz w:val="6"/>
          <w:szCs w:val="6"/>
        </w:rPr>
      </w:pPr>
    </w:p>
    <w:p w14:paraId="4C15C2F9" w14:textId="77777777" w:rsidR="00C70AB4" w:rsidRPr="004D0AB5" w:rsidRDefault="00C70AB4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14:paraId="7A38C524" w14:textId="77777777" w:rsidTr="005B58E4">
        <w:tc>
          <w:tcPr>
            <w:tcW w:w="11110" w:type="dxa"/>
            <w:shd w:val="clear" w:color="auto" w:fill="754100"/>
          </w:tcPr>
          <w:p w14:paraId="79E5A6B1" w14:textId="77777777" w:rsidR="00C70AB4" w:rsidRPr="005B58E4" w:rsidRDefault="00C70AB4" w:rsidP="00EC0703">
            <w:pPr>
              <w:spacing w:before="60" w:after="6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5B58E4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6: </w:t>
            </w:r>
            <w:r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University Curriculum Committee</w:t>
            </w:r>
          </w:p>
        </w:tc>
      </w:tr>
      <w:tr w:rsidR="00C70AB4" w14:paraId="06296691" w14:textId="77777777" w:rsidTr="00CE2BE6">
        <w:trPr>
          <w:trHeight w:val="1286"/>
        </w:trPr>
        <w:tc>
          <w:tcPr>
            <w:tcW w:w="11110" w:type="dxa"/>
          </w:tcPr>
          <w:p w14:paraId="6EEFE532" w14:textId="3F03CC0A" w:rsidR="00C70AB4" w:rsidRPr="00A14783" w:rsidRDefault="00CE2BE6" w:rsidP="00A14783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</w:t>
            </w:r>
            <w:r w:rsidR="00C70AB4" w:rsidRPr="00A14783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04389765" w14:textId="472BE53A" w:rsidR="00C70AB4" w:rsidRPr="00D616D7" w:rsidRDefault="00302DDB" w:rsidP="001C6D1A">
            <w:pPr>
              <w:pStyle w:val="ListParagraph"/>
              <w:spacing w:before="40"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4983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Approve</w:t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21232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C70AB4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815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C70AB4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54EF2689" w14:textId="387A50A2" w:rsidR="00C70AB4" w:rsidRPr="00CC1BF4" w:rsidRDefault="00CE2BE6" w:rsidP="00A14783">
            <w:pPr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</w:t>
            </w:r>
            <w:r w:rsidR="00C70AB4" w:rsidRPr="00A14783">
              <w:rPr>
                <w:rFonts w:ascii="Rockwell" w:hAnsi="Rockwell"/>
                <w:b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0658946"/>
                <w:placeholder>
                  <w:docPart w:val="426094892BFF4743BC1644DCEDDE1A62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</w:p>
          <w:p w14:paraId="75A64170" w14:textId="59007ABF" w:rsidR="00C70AB4" w:rsidRPr="00D616D7" w:rsidRDefault="00C70AB4" w:rsidP="00CE2BE6">
            <w:pPr>
              <w:pStyle w:val="ListParagraph"/>
              <w:spacing w:before="120" w:after="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Date of Submission to VP&amp;CAO: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35151487"/>
                <w:placeholder>
                  <w:docPart w:val="8E12B60FD6A646658004C62AD10909D8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7D508C55" w14:textId="77777777" w:rsidR="00C70AB4" w:rsidRPr="004D0AB5" w:rsidRDefault="00C70AB4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A6703A" w14:paraId="15312B08" w14:textId="77777777" w:rsidTr="005B58E4">
        <w:tc>
          <w:tcPr>
            <w:tcW w:w="11110" w:type="dxa"/>
            <w:shd w:val="clear" w:color="auto" w:fill="754100"/>
          </w:tcPr>
          <w:p w14:paraId="162499E9" w14:textId="77777777" w:rsidR="00C70AB4" w:rsidRPr="005B58E4" w:rsidRDefault="00C70AB4" w:rsidP="00777521">
            <w:pPr>
              <w:spacing w:before="60" w:after="6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5B58E4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7: </w:t>
            </w:r>
            <w:r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Vice President </w:t>
            </w:r>
            <w:r w:rsidR="00777521"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for Academic Affairs</w:t>
            </w:r>
            <w:r w:rsidRPr="005B58E4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C70AB4" w:rsidRPr="00B92858" w14:paraId="4895A828" w14:textId="77777777" w:rsidTr="00CE2BE6">
        <w:trPr>
          <w:trHeight w:val="881"/>
        </w:trPr>
        <w:tc>
          <w:tcPr>
            <w:tcW w:w="11110" w:type="dxa"/>
          </w:tcPr>
          <w:p w14:paraId="1A4C8BE7" w14:textId="77777777" w:rsidR="00C70AB4" w:rsidRPr="00D616D7" w:rsidRDefault="00C70AB4" w:rsidP="00777521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 w:rsidR="00777521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 w:rsidR="001D184B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Affairs’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059FE707" w14:textId="7DB25724" w:rsidR="00C70AB4" w:rsidRDefault="00302DDB" w:rsidP="00A501D0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C70AB4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C70AB4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8E0903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</w:t>
            </w:r>
            <w:r w:rsidR="00C70AB4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C70AB4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6E9D4E" w14:textId="4C6090E1" w:rsidR="00C70AB4" w:rsidRPr="00D616D7" w:rsidRDefault="00C70AB4" w:rsidP="00CE2BE6">
            <w:pPr>
              <w:spacing w:before="80" w:after="0" w:line="220" w:lineRule="exact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DE02472D1CA844D693F07D7A2F56F9DF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Signature:</w:t>
            </w:r>
            <w:r w:rsidR="00A14783"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46790B942FF34FDA928919CEA0DD0552"/>
                </w:placeholder>
                <w:text/>
              </w:sdtPr>
              <w:sdtEndPr/>
              <w:sdtContent>
                <w:r w:rsidR="00AE202E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3060D2CF" w14:textId="77777777" w:rsidR="00C70AB4" w:rsidRPr="004D0AB5" w:rsidRDefault="00C70AB4" w:rsidP="001B358D">
      <w:pPr>
        <w:rPr>
          <w:sz w:val="2"/>
          <w:szCs w:val="2"/>
        </w:rPr>
      </w:pPr>
    </w:p>
    <w:sectPr w:rsidR="00C70AB4" w:rsidRPr="004D0AB5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C333" w14:textId="77777777" w:rsidR="00E53CDA" w:rsidRDefault="00E53CDA" w:rsidP="00811EBF">
      <w:pPr>
        <w:spacing w:after="0" w:line="240" w:lineRule="auto"/>
      </w:pPr>
      <w:r>
        <w:separator/>
      </w:r>
    </w:p>
  </w:endnote>
  <w:endnote w:type="continuationSeparator" w:id="0">
    <w:p w14:paraId="196DDFB3" w14:textId="77777777" w:rsidR="00E53CDA" w:rsidRDefault="00E53CDA" w:rsidP="00811EBF">
      <w:pPr>
        <w:spacing w:after="0" w:line="240" w:lineRule="auto"/>
      </w:pPr>
      <w:r>
        <w:continuationSeparator/>
      </w:r>
    </w:p>
  </w:endnote>
  <w:endnote w:type="continuationNotice" w:id="1">
    <w:p w14:paraId="6F81CE37" w14:textId="77777777" w:rsidR="00AE202E" w:rsidRDefault="00AE2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9C01DB" w:rsidRDefault="009C01DB">
    <w:pPr>
      <w:pStyle w:val="Footer"/>
    </w:pPr>
  </w:p>
  <w:p w14:paraId="341A1ED7" w14:textId="77777777" w:rsidR="00A62856" w:rsidRDefault="00A628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F837" w14:textId="77777777" w:rsidR="00E022FF" w:rsidRPr="009C01DB" w:rsidRDefault="00E022FF" w:rsidP="008C4C60">
    <w:pPr>
      <w:pStyle w:val="Header"/>
      <w:rPr>
        <w:rFonts w:ascii="Rockwell" w:hAnsi="Rockwell"/>
        <w:b/>
        <w:color w:val="754100"/>
        <w:sz w:val="14"/>
        <w:szCs w:val="14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smartTag w:uri="urn:schemas-microsoft-com:office:smarttags" w:element="PlaceType">
            <w:r w:rsidRPr="009C01DB">
              <w:rPr>
                <w:rFonts w:ascii="Rockwell" w:hAnsi="Rockwell"/>
                <w:b/>
                <w:color w:val="754100"/>
                <w:sz w:val="14"/>
                <w:szCs w:val="14"/>
              </w:rPr>
              <w:t>Qatar</w:t>
            </w:r>
          </w:smartTag>
        </w:smartTag>
        <w:r w:rsidRPr="009C01DB">
          <w:rPr>
            <w:rFonts w:ascii="Rockwell" w:hAnsi="Rockwell"/>
            <w:b/>
            <w:color w:val="754100"/>
            <w:sz w:val="14"/>
            <w:szCs w:val="14"/>
          </w:rPr>
          <w:t xml:space="preserve"> </w:t>
        </w:r>
        <w:smartTag w:uri="urn:schemas-microsoft-com:office:smarttags" w:element="PlaceType">
          <w:r w:rsidRPr="009C01DB">
            <w:rPr>
              <w:rFonts w:ascii="Rockwell" w:hAnsi="Rockwell"/>
              <w:b/>
              <w:color w:val="754100"/>
              <w:sz w:val="14"/>
              <w:szCs w:val="14"/>
            </w:rPr>
            <w:t>University</w:t>
          </w:r>
        </w:smartTag>
      </w:smartTag>
    </w:smartTag>
  </w:p>
  <w:p w14:paraId="050830B9" w14:textId="7DDC2A62" w:rsidR="00E022FF" w:rsidRPr="008C4C60" w:rsidRDefault="00E022FF" w:rsidP="002E03C7">
    <w:pPr>
      <w:pStyle w:val="Header"/>
      <w:tabs>
        <w:tab w:val="clear" w:pos="8640"/>
        <w:tab w:val="right" w:pos="9350"/>
      </w:tabs>
    </w:pPr>
    <w:r w:rsidRPr="009C01DB">
      <w:rPr>
        <w:rFonts w:ascii="Rockwell" w:hAnsi="Rockwell"/>
        <w:b/>
        <w:bCs/>
        <w:color w:val="754100"/>
        <w:sz w:val="14"/>
        <w:szCs w:val="14"/>
      </w:rPr>
      <w:t>Curriculum Enhancement: Request To Add a Course</w:t>
    </w:r>
    <w:r w:rsidRPr="004D0AB5">
      <w:rPr>
        <w:b/>
        <w:bCs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302DDB">
      <w:rPr>
        <w:rStyle w:val="PageNumber"/>
        <w:rFonts w:ascii="Rockwell" w:hAnsi="Rockwell" w:cs="Arial"/>
        <w:noProof/>
        <w:sz w:val="14"/>
        <w:szCs w:val="14"/>
      </w:rPr>
      <w:t>2</w:t>
    </w:r>
    <w:r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302DDB">
      <w:rPr>
        <w:rStyle w:val="PageNumber"/>
        <w:rFonts w:ascii="Rockwell" w:hAnsi="Rockwell" w:cs="Arial"/>
        <w:noProof/>
        <w:sz w:val="14"/>
        <w:szCs w:val="14"/>
      </w:rPr>
      <w:t>2</w:t>
    </w:r>
    <w:r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8EC3" w14:textId="77777777" w:rsidR="00E53CDA" w:rsidRDefault="00E53CDA" w:rsidP="00811EBF">
      <w:pPr>
        <w:spacing w:after="0" w:line="240" w:lineRule="auto"/>
      </w:pPr>
      <w:r>
        <w:separator/>
      </w:r>
    </w:p>
  </w:footnote>
  <w:footnote w:type="continuationSeparator" w:id="0">
    <w:p w14:paraId="137390B1" w14:textId="77777777" w:rsidR="00E53CDA" w:rsidRDefault="00E53CDA" w:rsidP="00811EBF">
      <w:pPr>
        <w:spacing w:after="0" w:line="240" w:lineRule="auto"/>
      </w:pPr>
      <w:r>
        <w:continuationSeparator/>
      </w:r>
    </w:p>
  </w:footnote>
  <w:footnote w:type="continuationNotice" w:id="1">
    <w:p w14:paraId="51C70575" w14:textId="77777777" w:rsidR="00AE202E" w:rsidRDefault="00AE2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D56AB4" w14:paraId="6D2BFDA9" w14:textId="77777777" w:rsidTr="004626E8">
      <w:trPr>
        <w:trHeight w:val="790"/>
      </w:trPr>
      <w:tc>
        <w:tcPr>
          <w:tcW w:w="11108" w:type="dxa"/>
          <w:vAlign w:val="center"/>
        </w:tcPr>
        <w:p w14:paraId="4B49F6EA" w14:textId="77777777" w:rsidR="00D56AB4" w:rsidRPr="006A600B" w:rsidRDefault="00727909" w:rsidP="00D56AB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>
            <w:rPr>
              <w:noProof/>
              <w:sz w:val="4"/>
              <w:szCs w:val="4"/>
            </w:rPr>
            <w:drawing>
              <wp:anchor distT="0" distB="0" distL="114300" distR="114300" simplePos="0" relativeHeight="251658240" behindDoc="1" locked="0" layoutInCell="1" allowOverlap="1" wp14:anchorId="3E5BFD23" wp14:editId="6A0AEF92">
                <wp:simplePos x="0" y="0"/>
                <wp:positionH relativeFrom="column">
                  <wp:posOffset>-859790</wp:posOffset>
                </wp:positionH>
                <wp:positionV relativeFrom="paragraph">
                  <wp:posOffset>-1270</wp:posOffset>
                </wp:positionV>
                <wp:extent cx="742315" cy="722630"/>
                <wp:effectExtent l="0" t="0" r="0" b="0"/>
                <wp:wrapTight wrapText="bothSides">
                  <wp:wrapPolygon edited="0">
                    <wp:start x="0" y="0"/>
                    <wp:lineTo x="0" y="21069"/>
                    <wp:lineTo x="21064" y="21069"/>
                    <wp:lineTo x="21064" y="0"/>
                    <wp:lineTo x="0" y="0"/>
                  </wp:wrapPolygon>
                </wp:wrapTight>
                <wp:docPr id="4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22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6AB4" w:rsidRPr="00D56AB4">
            <w:rPr>
              <w:rFonts w:ascii="Rockwell" w:hAnsi="Rockwell"/>
              <w:b/>
              <w:color w:val="754100"/>
              <w:sz w:val="24"/>
              <w:szCs w:val="24"/>
            </w:rPr>
            <w:t>Qatar</w:t>
          </w:r>
          <w:r w:rsidR="00D56AB4" w:rsidRPr="009A625C">
            <w:rPr>
              <w:rFonts w:ascii="Rockwell" w:hAnsi="Rockwell"/>
              <w:b/>
              <w:color w:val="754100"/>
              <w:sz w:val="24"/>
              <w:szCs w:val="24"/>
            </w:rPr>
            <w:t xml:space="preserve"> </w:t>
          </w:r>
          <w:r w:rsidR="00D56AB4" w:rsidRPr="006A600B">
            <w:rPr>
              <w:rFonts w:ascii="Rockwell" w:hAnsi="Rockwell"/>
              <w:b/>
              <w:color w:val="754100"/>
              <w:sz w:val="24"/>
              <w:szCs w:val="24"/>
            </w:rPr>
            <w:t>University</w:t>
          </w:r>
        </w:p>
        <w:p w14:paraId="6F9259C7" w14:textId="77777777" w:rsidR="00D56AB4" w:rsidRPr="006A600B" w:rsidRDefault="00D56AB4" w:rsidP="005B7C9D">
          <w:pPr>
            <w:pStyle w:val="Header"/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6A600B">
            <w:rPr>
              <w:rFonts w:ascii="Rockwell" w:hAnsi="Rockwell"/>
              <w:b/>
              <w:color w:val="754100"/>
              <w:sz w:val="24"/>
              <w:szCs w:val="24"/>
            </w:rPr>
            <w:t>Curriculum Enhancement</w:t>
          </w:r>
        </w:p>
        <w:p w14:paraId="5C8B2146" w14:textId="3B722F53" w:rsidR="00D56AB4" w:rsidRPr="006A600B" w:rsidRDefault="00440EEB" w:rsidP="00D56AB4">
          <w:pPr>
            <w:pStyle w:val="Header"/>
            <w:jc w:val="center"/>
            <w:rPr>
              <w:rFonts w:ascii="Rockwell" w:hAnsi="Rockwell"/>
              <w:b/>
              <w:color w:val="797979"/>
              <w:sz w:val="24"/>
              <w:szCs w:val="24"/>
            </w:rPr>
          </w:pPr>
          <w:r>
            <w:rPr>
              <w:rFonts w:ascii="Rockwell" w:hAnsi="Rockwell"/>
              <w:b/>
              <w:color w:val="797979"/>
              <w:sz w:val="24"/>
              <w:szCs w:val="24"/>
            </w:rPr>
            <w:t xml:space="preserve">Add </w:t>
          </w:r>
          <w:r w:rsidR="00D56AB4" w:rsidRPr="006A600B">
            <w:rPr>
              <w:rFonts w:ascii="Rockwell" w:hAnsi="Rockwell"/>
              <w:b/>
              <w:color w:val="797979"/>
              <w:sz w:val="24"/>
              <w:szCs w:val="24"/>
            </w:rPr>
            <w:t>Course Request Form</w:t>
          </w:r>
        </w:p>
        <w:p w14:paraId="60886F8A" w14:textId="6684135E" w:rsidR="00D56AB4" w:rsidRPr="00D56AB4" w:rsidRDefault="00D56AB4" w:rsidP="009A625C">
          <w:pPr>
            <w:pStyle w:val="Header"/>
            <w:jc w:val="center"/>
            <w:rPr>
              <w:rFonts w:ascii="Rockwell" w:hAnsi="Rockwell"/>
              <w:b/>
              <w:color w:val="00718F"/>
              <w:sz w:val="24"/>
              <w:szCs w:val="24"/>
            </w:rPr>
          </w:pPr>
          <w:r w:rsidRPr="006A600B">
            <w:rPr>
              <w:rFonts w:ascii="Rockwell" w:hAnsi="Rockwell"/>
              <w:b/>
              <w:bCs/>
              <w:color w:val="797979"/>
              <w:sz w:val="24"/>
              <w:szCs w:val="24"/>
            </w:rPr>
            <w:t xml:space="preserve">CE – 001 </w:t>
          </w:r>
          <w:r w:rsidR="009A625C" w:rsidRPr="006A600B">
            <w:rPr>
              <w:rFonts w:ascii="Rockwell" w:hAnsi="Rockwell"/>
              <w:b/>
              <w:bCs/>
              <w:color w:val="797979"/>
              <w:sz w:val="24"/>
              <w:szCs w:val="24"/>
            </w:rPr>
            <w:t>Form</w:t>
          </w:r>
        </w:p>
      </w:tc>
    </w:tr>
  </w:tbl>
  <w:p w14:paraId="4BAF3840" w14:textId="77777777" w:rsidR="00E022FF" w:rsidRPr="00C541D9" w:rsidRDefault="00E022FF" w:rsidP="00C541D9">
    <w:pPr>
      <w:pStyle w:val="Header"/>
      <w:ind w:right="-1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5C9C3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9"/>
  </w:num>
  <w:num w:numId="16">
    <w:abstractNumId w:val="4"/>
  </w:num>
  <w:num w:numId="17">
    <w:abstractNumId w:val="8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NK4FADfUiwYtAAAA"/>
  </w:docVars>
  <w:rsids>
    <w:rsidRoot w:val="00DD69EA"/>
    <w:rsid w:val="0000080D"/>
    <w:rsid w:val="0001109C"/>
    <w:rsid w:val="000174DE"/>
    <w:rsid w:val="00021C87"/>
    <w:rsid w:val="00043EEE"/>
    <w:rsid w:val="00062108"/>
    <w:rsid w:val="0007212D"/>
    <w:rsid w:val="00073D6A"/>
    <w:rsid w:val="00083E2C"/>
    <w:rsid w:val="00092B10"/>
    <w:rsid w:val="00094149"/>
    <w:rsid w:val="00096594"/>
    <w:rsid w:val="000B3B8B"/>
    <w:rsid w:val="000C15E3"/>
    <w:rsid w:val="000C6C47"/>
    <w:rsid w:val="000D3500"/>
    <w:rsid w:val="00106818"/>
    <w:rsid w:val="0011230F"/>
    <w:rsid w:val="0011414B"/>
    <w:rsid w:val="00114479"/>
    <w:rsid w:val="00115DD5"/>
    <w:rsid w:val="00120A57"/>
    <w:rsid w:val="00122B08"/>
    <w:rsid w:val="001362A0"/>
    <w:rsid w:val="0015187D"/>
    <w:rsid w:val="0018313B"/>
    <w:rsid w:val="00183E26"/>
    <w:rsid w:val="00191463"/>
    <w:rsid w:val="00195F96"/>
    <w:rsid w:val="001A1E64"/>
    <w:rsid w:val="001B358D"/>
    <w:rsid w:val="001C4C58"/>
    <w:rsid w:val="001C5891"/>
    <w:rsid w:val="001C6AA5"/>
    <w:rsid w:val="001C6D1A"/>
    <w:rsid w:val="001D184B"/>
    <w:rsid w:val="001D3AC7"/>
    <w:rsid w:val="001D7F5F"/>
    <w:rsid w:val="001E71C0"/>
    <w:rsid w:val="001F3BEC"/>
    <w:rsid w:val="00207CA4"/>
    <w:rsid w:val="002115D9"/>
    <w:rsid w:val="0022693D"/>
    <w:rsid w:val="00232FF0"/>
    <w:rsid w:val="00247739"/>
    <w:rsid w:val="002662E7"/>
    <w:rsid w:val="002738C0"/>
    <w:rsid w:val="00287B48"/>
    <w:rsid w:val="00290C19"/>
    <w:rsid w:val="00292C14"/>
    <w:rsid w:val="00292E1F"/>
    <w:rsid w:val="002C5466"/>
    <w:rsid w:val="002D2B70"/>
    <w:rsid w:val="002E03C7"/>
    <w:rsid w:val="002E222C"/>
    <w:rsid w:val="002E4887"/>
    <w:rsid w:val="002E52B8"/>
    <w:rsid w:val="002F0842"/>
    <w:rsid w:val="00302DDB"/>
    <w:rsid w:val="003145FD"/>
    <w:rsid w:val="00323518"/>
    <w:rsid w:val="0032578B"/>
    <w:rsid w:val="00333023"/>
    <w:rsid w:val="003506E8"/>
    <w:rsid w:val="00354731"/>
    <w:rsid w:val="00372918"/>
    <w:rsid w:val="00376071"/>
    <w:rsid w:val="00393419"/>
    <w:rsid w:val="00395875"/>
    <w:rsid w:val="00395D1B"/>
    <w:rsid w:val="003A0BD4"/>
    <w:rsid w:val="003A0EFE"/>
    <w:rsid w:val="003A2B2B"/>
    <w:rsid w:val="003B35AD"/>
    <w:rsid w:val="003B4DEC"/>
    <w:rsid w:val="003C39D6"/>
    <w:rsid w:val="003D740E"/>
    <w:rsid w:val="003F61B7"/>
    <w:rsid w:val="0043075D"/>
    <w:rsid w:val="00431856"/>
    <w:rsid w:val="00432E4E"/>
    <w:rsid w:val="00440EEB"/>
    <w:rsid w:val="00450CF1"/>
    <w:rsid w:val="00452B60"/>
    <w:rsid w:val="004626E8"/>
    <w:rsid w:val="004672AC"/>
    <w:rsid w:val="00484B72"/>
    <w:rsid w:val="004A37B6"/>
    <w:rsid w:val="004A7083"/>
    <w:rsid w:val="004B50EA"/>
    <w:rsid w:val="004B588A"/>
    <w:rsid w:val="004B7785"/>
    <w:rsid w:val="004D0AB5"/>
    <w:rsid w:val="004D0C3D"/>
    <w:rsid w:val="004D48D6"/>
    <w:rsid w:val="004F0085"/>
    <w:rsid w:val="004F1AC0"/>
    <w:rsid w:val="004F4564"/>
    <w:rsid w:val="004F6C5D"/>
    <w:rsid w:val="005021FF"/>
    <w:rsid w:val="00503B59"/>
    <w:rsid w:val="00516BF6"/>
    <w:rsid w:val="0052397F"/>
    <w:rsid w:val="00543E8F"/>
    <w:rsid w:val="00547AFD"/>
    <w:rsid w:val="00563ADD"/>
    <w:rsid w:val="00567957"/>
    <w:rsid w:val="00574315"/>
    <w:rsid w:val="00580C61"/>
    <w:rsid w:val="005A4743"/>
    <w:rsid w:val="005A5862"/>
    <w:rsid w:val="005B58E4"/>
    <w:rsid w:val="005B7C9D"/>
    <w:rsid w:val="005C68F4"/>
    <w:rsid w:val="005D01BE"/>
    <w:rsid w:val="005D2620"/>
    <w:rsid w:val="005E30C6"/>
    <w:rsid w:val="005E4A22"/>
    <w:rsid w:val="005F43E7"/>
    <w:rsid w:val="005F6645"/>
    <w:rsid w:val="005F7321"/>
    <w:rsid w:val="00602B33"/>
    <w:rsid w:val="00603E5E"/>
    <w:rsid w:val="00607388"/>
    <w:rsid w:val="00613ACD"/>
    <w:rsid w:val="006220D9"/>
    <w:rsid w:val="006317EC"/>
    <w:rsid w:val="006448DF"/>
    <w:rsid w:val="00667708"/>
    <w:rsid w:val="006765CC"/>
    <w:rsid w:val="00676F01"/>
    <w:rsid w:val="0068362D"/>
    <w:rsid w:val="006A600B"/>
    <w:rsid w:val="006A789E"/>
    <w:rsid w:val="006C19C8"/>
    <w:rsid w:val="006C3D29"/>
    <w:rsid w:val="006D6CA8"/>
    <w:rsid w:val="006F1CE1"/>
    <w:rsid w:val="00702C84"/>
    <w:rsid w:val="0071540C"/>
    <w:rsid w:val="00727909"/>
    <w:rsid w:val="0073292B"/>
    <w:rsid w:val="0075150F"/>
    <w:rsid w:val="00755473"/>
    <w:rsid w:val="00764C1D"/>
    <w:rsid w:val="00776714"/>
    <w:rsid w:val="00777521"/>
    <w:rsid w:val="00784B06"/>
    <w:rsid w:val="00785E7D"/>
    <w:rsid w:val="00790965"/>
    <w:rsid w:val="00793D58"/>
    <w:rsid w:val="0079604E"/>
    <w:rsid w:val="00796255"/>
    <w:rsid w:val="007A4095"/>
    <w:rsid w:val="007B0DF0"/>
    <w:rsid w:val="007C56C9"/>
    <w:rsid w:val="007D310B"/>
    <w:rsid w:val="007D6848"/>
    <w:rsid w:val="007E2D20"/>
    <w:rsid w:val="007F7C9D"/>
    <w:rsid w:val="00804E06"/>
    <w:rsid w:val="0080523A"/>
    <w:rsid w:val="00805537"/>
    <w:rsid w:val="00811EBF"/>
    <w:rsid w:val="00834917"/>
    <w:rsid w:val="00844357"/>
    <w:rsid w:val="00844CD2"/>
    <w:rsid w:val="00846407"/>
    <w:rsid w:val="00866233"/>
    <w:rsid w:val="008713B1"/>
    <w:rsid w:val="00881E27"/>
    <w:rsid w:val="0088472E"/>
    <w:rsid w:val="00887DED"/>
    <w:rsid w:val="008909FC"/>
    <w:rsid w:val="00891DF5"/>
    <w:rsid w:val="00892181"/>
    <w:rsid w:val="008B7429"/>
    <w:rsid w:val="008C4C60"/>
    <w:rsid w:val="008C6CDB"/>
    <w:rsid w:val="008C7973"/>
    <w:rsid w:val="008D11A1"/>
    <w:rsid w:val="008D3BB8"/>
    <w:rsid w:val="008E0903"/>
    <w:rsid w:val="008E7950"/>
    <w:rsid w:val="009014D2"/>
    <w:rsid w:val="00902AE3"/>
    <w:rsid w:val="00902D1A"/>
    <w:rsid w:val="00924F5D"/>
    <w:rsid w:val="0093751C"/>
    <w:rsid w:val="00947C20"/>
    <w:rsid w:val="00950952"/>
    <w:rsid w:val="009536C3"/>
    <w:rsid w:val="00954985"/>
    <w:rsid w:val="00961B8C"/>
    <w:rsid w:val="009625A4"/>
    <w:rsid w:val="00971FEE"/>
    <w:rsid w:val="00991B82"/>
    <w:rsid w:val="009978B1"/>
    <w:rsid w:val="009A625C"/>
    <w:rsid w:val="009B179A"/>
    <w:rsid w:val="009B1960"/>
    <w:rsid w:val="009B3011"/>
    <w:rsid w:val="009C01DB"/>
    <w:rsid w:val="009D2D8E"/>
    <w:rsid w:val="009D68D8"/>
    <w:rsid w:val="009E59DB"/>
    <w:rsid w:val="009F1B14"/>
    <w:rsid w:val="009F3C3F"/>
    <w:rsid w:val="009F425D"/>
    <w:rsid w:val="00A123F2"/>
    <w:rsid w:val="00A14783"/>
    <w:rsid w:val="00A15C90"/>
    <w:rsid w:val="00A15DA4"/>
    <w:rsid w:val="00A233A5"/>
    <w:rsid w:val="00A25BE4"/>
    <w:rsid w:val="00A36AC0"/>
    <w:rsid w:val="00A501D0"/>
    <w:rsid w:val="00A537F0"/>
    <w:rsid w:val="00A57595"/>
    <w:rsid w:val="00A62822"/>
    <w:rsid w:val="00A62856"/>
    <w:rsid w:val="00A6449E"/>
    <w:rsid w:val="00A6703A"/>
    <w:rsid w:val="00A76BCB"/>
    <w:rsid w:val="00A82882"/>
    <w:rsid w:val="00A83DBF"/>
    <w:rsid w:val="00AD1616"/>
    <w:rsid w:val="00AE0DDC"/>
    <w:rsid w:val="00AE202E"/>
    <w:rsid w:val="00AE6161"/>
    <w:rsid w:val="00AF7FDF"/>
    <w:rsid w:val="00B04B96"/>
    <w:rsid w:val="00B24741"/>
    <w:rsid w:val="00B33632"/>
    <w:rsid w:val="00B3460B"/>
    <w:rsid w:val="00B44CCD"/>
    <w:rsid w:val="00B536E7"/>
    <w:rsid w:val="00B54517"/>
    <w:rsid w:val="00B604BE"/>
    <w:rsid w:val="00B64044"/>
    <w:rsid w:val="00B64426"/>
    <w:rsid w:val="00B64BCC"/>
    <w:rsid w:val="00B75739"/>
    <w:rsid w:val="00B81C03"/>
    <w:rsid w:val="00B92858"/>
    <w:rsid w:val="00B968BE"/>
    <w:rsid w:val="00BA0981"/>
    <w:rsid w:val="00BB5C35"/>
    <w:rsid w:val="00BC1B25"/>
    <w:rsid w:val="00BD5E3A"/>
    <w:rsid w:val="00C04AE7"/>
    <w:rsid w:val="00C1044F"/>
    <w:rsid w:val="00C1243D"/>
    <w:rsid w:val="00C20193"/>
    <w:rsid w:val="00C271F1"/>
    <w:rsid w:val="00C541D9"/>
    <w:rsid w:val="00C601EF"/>
    <w:rsid w:val="00C637AE"/>
    <w:rsid w:val="00C63AE3"/>
    <w:rsid w:val="00C70703"/>
    <w:rsid w:val="00C70AB4"/>
    <w:rsid w:val="00C72260"/>
    <w:rsid w:val="00C764AF"/>
    <w:rsid w:val="00C87577"/>
    <w:rsid w:val="00C942EB"/>
    <w:rsid w:val="00CA1BDF"/>
    <w:rsid w:val="00CA53CE"/>
    <w:rsid w:val="00CB084E"/>
    <w:rsid w:val="00CB222B"/>
    <w:rsid w:val="00CB4CC9"/>
    <w:rsid w:val="00CC07C1"/>
    <w:rsid w:val="00CC1BF4"/>
    <w:rsid w:val="00CD03F2"/>
    <w:rsid w:val="00CD7B3C"/>
    <w:rsid w:val="00CE2BE6"/>
    <w:rsid w:val="00D230D2"/>
    <w:rsid w:val="00D25BB0"/>
    <w:rsid w:val="00D337D1"/>
    <w:rsid w:val="00D4272C"/>
    <w:rsid w:val="00D532EE"/>
    <w:rsid w:val="00D5517D"/>
    <w:rsid w:val="00D56AB4"/>
    <w:rsid w:val="00D616D7"/>
    <w:rsid w:val="00D82125"/>
    <w:rsid w:val="00D831F8"/>
    <w:rsid w:val="00D9221D"/>
    <w:rsid w:val="00D963BF"/>
    <w:rsid w:val="00D96EC2"/>
    <w:rsid w:val="00DA651D"/>
    <w:rsid w:val="00DB31B3"/>
    <w:rsid w:val="00DC78FD"/>
    <w:rsid w:val="00DD69EA"/>
    <w:rsid w:val="00DE1D58"/>
    <w:rsid w:val="00DE356B"/>
    <w:rsid w:val="00DE4F3D"/>
    <w:rsid w:val="00DE641E"/>
    <w:rsid w:val="00DF0907"/>
    <w:rsid w:val="00DF61A0"/>
    <w:rsid w:val="00E022FF"/>
    <w:rsid w:val="00E14859"/>
    <w:rsid w:val="00E16E06"/>
    <w:rsid w:val="00E31F0E"/>
    <w:rsid w:val="00E33D02"/>
    <w:rsid w:val="00E347C3"/>
    <w:rsid w:val="00E35ABE"/>
    <w:rsid w:val="00E3625E"/>
    <w:rsid w:val="00E50086"/>
    <w:rsid w:val="00E53CDA"/>
    <w:rsid w:val="00E54660"/>
    <w:rsid w:val="00E55D00"/>
    <w:rsid w:val="00E55F40"/>
    <w:rsid w:val="00E630D8"/>
    <w:rsid w:val="00E81A7B"/>
    <w:rsid w:val="00E92BD2"/>
    <w:rsid w:val="00E95235"/>
    <w:rsid w:val="00E969BB"/>
    <w:rsid w:val="00E97A7D"/>
    <w:rsid w:val="00EC0703"/>
    <w:rsid w:val="00ED658E"/>
    <w:rsid w:val="00F0116B"/>
    <w:rsid w:val="00F13A57"/>
    <w:rsid w:val="00F17980"/>
    <w:rsid w:val="00F3203C"/>
    <w:rsid w:val="00F3574D"/>
    <w:rsid w:val="00F40CDD"/>
    <w:rsid w:val="00F44D1C"/>
    <w:rsid w:val="00F44D51"/>
    <w:rsid w:val="00F54F42"/>
    <w:rsid w:val="00F603DF"/>
    <w:rsid w:val="00F60D90"/>
    <w:rsid w:val="00F650EF"/>
    <w:rsid w:val="00F65EAA"/>
    <w:rsid w:val="00F66309"/>
    <w:rsid w:val="00F70F98"/>
    <w:rsid w:val="00F74F8A"/>
    <w:rsid w:val="00F860C9"/>
    <w:rsid w:val="00F87443"/>
    <w:rsid w:val="00FB66A5"/>
    <w:rsid w:val="00FC7962"/>
    <w:rsid w:val="00FD61D5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1745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9DCF-6957-44F5-99EC-A96C4C2BD6A9}"/>
      </w:docPartPr>
      <w:docPartBody>
        <w:p w:rsidR="00207A82" w:rsidRDefault="000E3201"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E373D1BA4EC42A8A0151FD805DD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9F36-3652-4454-AA2C-F8917E4ADEAB}"/>
      </w:docPartPr>
      <w:docPartBody>
        <w:p w:rsidR="00B81DAD" w:rsidRDefault="00207A82" w:rsidP="00207A82">
          <w:pPr>
            <w:pStyle w:val="3E373D1BA4EC42A8A0151FD805DD6B1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5F82DEE081F48CBAC805257D315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A0F-A898-4769-B0FC-72431C43DA3E}"/>
      </w:docPartPr>
      <w:docPartBody>
        <w:p w:rsidR="00B81DAD" w:rsidRDefault="00207A82" w:rsidP="00207A82">
          <w:pPr>
            <w:pStyle w:val="05F82DEE081F48CBAC805257D3154C7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7D0EC6E9042ACA34A7F798B59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A28A9-C8C7-4BA5-A825-CCD50567D521}"/>
      </w:docPartPr>
      <w:docPartBody>
        <w:p w:rsidR="00B81DAD" w:rsidRDefault="00207A82" w:rsidP="00207A82">
          <w:pPr>
            <w:pStyle w:val="6D77D0EC6E9042ACA34A7F798B59C2F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1968B054D40E997861DE28F32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FA43-7CF5-4D74-95AD-E66D829F0367}"/>
      </w:docPartPr>
      <w:docPartBody>
        <w:p w:rsidR="00B81DAD" w:rsidRDefault="00207A82" w:rsidP="00207A82">
          <w:pPr>
            <w:pStyle w:val="5D91968B054D40E997861DE28F32CAE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1625F68CB4739A31B7AB1ADEE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0314-EF9D-4859-8E92-A885AD3F1F80}"/>
      </w:docPartPr>
      <w:docPartBody>
        <w:p w:rsidR="00B81DAD" w:rsidRDefault="00207A82" w:rsidP="00207A82">
          <w:pPr>
            <w:pStyle w:val="F2F1625F68CB4739A31B7AB1ADEE0FC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547E12A2B46549038A21B06A2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81EA-B7B8-4FD0-ABC6-DE35EB77E5B7}"/>
      </w:docPartPr>
      <w:docPartBody>
        <w:p w:rsidR="00B81DAD" w:rsidRDefault="00207A82" w:rsidP="00207A82">
          <w:pPr>
            <w:pStyle w:val="DAD547E12A2B46549038A21B06A25D6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7D667F74E44538BE316C61B5D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2F09-BF39-4A25-B900-B7DD20C441D8}"/>
      </w:docPartPr>
      <w:docPartBody>
        <w:p w:rsidR="00B81DAD" w:rsidRDefault="00207A82" w:rsidP="00207A82">
          <w:pPr>
            <w:pStyle w:val="D277D667F74E44538BE316C61B5D68B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B0AEDA35E49B59C4C84669D9A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B71-5F05-45EC-8FB9-117C462ED1FC}"/>
      </w:docPartPr>
      <w:docPartBody>
        <w:p w:rsidR="00B81DAD" w:rsidRDefault="00207A82" w:rsidP="00207A82">
          <w:pPr>
            <w:pStyle w:val="5B9B0AEDA35E49B59C4C84669D9ADB9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0B453974D499E99F28B9AE00D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CB02-43A1-4C0F-BF21-77F2DAAC9BC1}"/>
      </w:docPartPr>
      <w:docPartBody>
        <w:p w:rsidR="00B81DAD" w:rsidRDefault="00207A82" w:rsidP="00207A82">
          <w:pPr>
            <w:pStyle w:val="2D60B453974D499E99F28B9AE00D509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0C533712B4505A64C144343A9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D261-6699-4BA0-A45F-4037AE17CFF3}"/>
      </w:docPartPr>
      <w:docPartBody>
        <w:p w:rsidR="00B81DAD" w:rsidRDefault="00207A82" w:rsidP="00207A82">
          <w:pPr>
            <w:pStyle w:val="69F0C533712B4505A64C144343A9569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6FA3055B4F0F905CFDF92BED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F3F3-59EF-4434-96AD-D22384091A7C}"/>
      </w:docPartPr>
      <w:docPartBody>
        <w:p w:rsidR="00B81DAD" w:rsidRDefault="00207A82" w:rsidP="00207A82">
          <w:pPr>
            <w:pStyle w:val="634F6FA3055B4F0F905CFDF92BEDB0F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66CD4139C404EAC664F911B1D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4A88-3710-4918-91CA-C51D70C8741A}"/>
      </w:docPartPr>
      <w:docPartBody>
        <w:p w:rsidR="00B81DAD" w:rsidRDefault="00207A82" w:rsidP="00207A82">
          <w:pPr>
            <w:pStyle w:val="6B066CD4139C404EAC664F911B1DE89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0956BC8134AC8A81DD48CB174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818E-1D7A-414A-9D3A-6629AC7F01A2}"/>
      </w:docPartPr>
      <w:docPartBody>
        <w:p w:rsidR="00B81DAD" w:rsidRDefault="00207A82" w:rsidP="00207A82">
          <w:pPr>
            <w:pStyle w:val="B610956BC8134AC8A81DD48CB174439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9963C6464E09BB5BAE14078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E61A-0105-458B-8CE5-3721436104A9}"/>
      </w:docPartPr>
      <w:docPartBody>
        <w:p w:rsidR="00B81DAD" w:rsidRDefault="00207A82" w:rsidP="00207A82">
          <w:pPr>
            <w:pStyle w:val="1AD69963C6464E09BB5BAE140787D4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F1FE636B242CD8F2541DFFA8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96F9-4B4B-46BA-B178-88DB97C36771}"/>
      </w:docPartPr>
      <w:docPartBody>
        <w:p w:rsidR="00B81DAD" w:rsidRDefault="00207A82" w:rsidP="00207A82">
          <w:pPr>
            <w:pStyle w:val="56BF1FE636B242CD8F2541DFFA80088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CDD379C42179766E77BD65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C65-B1BC-4EF7-9DB2-C1DE4151DA6B}"/>
      </w:docPartPr>
      <w:docPartBody>
        <w:p w:rsidR="00B81DAD" w:rsidRDefault="00207A82" w:rsidP="00207A82">
          <w:pPr>
            <w:pStyle w:val="0BE14CDD379C42179766E77BD656C27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3F5D72824BC1ABB62CB3E395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08F-C132-40F6-8BFA-6BC1BD488450}"/>
      </w:docPartPr>
      <w:docPartBody>
        <w:p w:rsidR="00B81DAD" w:rsidRDefault="00207A82" w:rsidP="00207A82">
          <w:pPr>
            <w:pStyle w:val="95253F5D72824BC1ABB62CB3E39597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956BD6154CFD922B19CE67C8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E9C-2ADC-4ECF-ABBE-575F6CE648D6}"/>
      </w:docPartPr>
      <w:docPartBody>
        <w:p w:rsidR="00B81DAD" w:rsidRDefault="00207A82" w:rsidP="00207A82">
          <w:pPr>
            <w:pStyle w:val="8596956BD6154CFD922B19CE67C844C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047D39704CC19021C1610B56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701B-D099-406C-8867-990ACE284B80}"/>
      </w:docPartPr>
      <w:docPartBody>
        <w:p w:rsidR="00B81DAD" w:rsidRDefault="00207A82" w:rsidP="00207A82">
          <w:pPr>
            <w:pStyle w:val="F24B047D39704CC19021C1610B5605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FD71BD94DBCA89E32F903AB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7ED0-2F0C-47B8-9D44-5E080F10E1CF}"/>
      </w:docPartPr>
      <w:docPartBody>
        <w:p w:rsidR="00B81DAD" w:rsidRDefault="00207A82" w:rsidP="00207A82">
          <w:pPr>
            <w:pStyle w:val="BA18BFD71BD94DBCA89E32F903ABC6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01F2A24764232BF144D9D4563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5663-853A-40E1-972A-BE232751438E}"/>
      </w:docPartPr>
      <w:docPartBody>
        <w:p w:rsidR="00B81DAD" w:rsidRDefault="00207A82" w:rsidP="00207A82">
          <w:pPr>
            <w:pStyle w:val="E8101F2A24764232BF144D9D45635A7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374C0F19459E9DA08BF209CF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A6BB-2B8E-4687-9835-670C16D8040A}"/>
      </w:docPartPr>
      <w:docPartBody>
        <w:p w:rsidR="00B81DAD" w:rsidRDefault="00207A82" w:rsidP="00207A82">
          <w:pPr>
            <w:pStyle w:val="5A9B374C0F19459E9DA08BF209CFE7A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094892BFF4743BC1644DCEDDE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9994-6300-4A45-97FB-2C32CFB7BA1A}"/>
      </w:docPartPr>
      <w:docPartBody>
        <w:p w:rsidR="00B81DAD" w:rsidRDefault="00207A82" w:rsidP="00207A82">
          <w:pPr>
            <w:pStyle w:val="426094892BFF4743BC1644DCEDDE1A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2B60FD6A646658004C62AD109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6E80-B196-4A04-8A7D-D015D2B14664}"/>
      </w:docPartPr>
      <w:docPartBody>
        <w:p w:rsidR="00B81DAD" w:rsidRDefault="00207A82" w:rsidP="00207A82">
          <w:pPr>
            <w:pStyle w:val="8E12B60FD6A646658004C62AD10909D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2472D1CA844D693F07D7A2F56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AE5B-A1F4-4179-81E4-A2776AEA0FDF}"/>
      </w:docPartPr>
      <w:docPartBody>
        <w:p w:rsidR="00B81DAD" w:rsidRDefault="00207A82" w:rsidP="00207A82">
          <w:pPr>
            <w:pStyle w:val="DE02472D1CA844D693F07D7A2F56F9D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90B942FF34FDA928919CEA0DD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837C-BF26-4961-A1E2-D850D4DE063E}"/>
      </w:docPartPr>
      <w:docPartBody>
        <w:p w:rsidR="00B81DAD" w:rsidRDefault="00207A82" w:rsidP="00207A82">
          <w:pPr>
            <w:pStyle w:val="46790B942FF34FDA928919CEA0DD055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D7D9DA5114374AE9051E9BA3B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D026-8584-4779-8041-52F5E01ECEBE}"/>
      </w:docPartPr>
      <w:docPartBody>
        <w:p w:rsidR="00B81DAD" w:rsidRDefault="00207A82" w:rsidP="00207A82">
          <w:pPr>
            <w:pStyle w:val="A53D7D9DA5114374AE9051E9BA3B03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660C17C774FE997C99FAADD57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C37D-021B-4CEC-8F3B-903F4DB1F908}"/>
      </w:docPartPr>
      <w:docPartBody>
        <w:p w:rsidR="00EE41B7" w:rsidRDefault="009612A2" w:rsidP="009612A2">
          <w:pPr>
            <w:pStyle w:val="D9E660C17C774FE997C99FAADD5746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85CB8E1A24D36913C7A6EB0F6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75F8-E35A-4108-AAA7-B752B9B235ED}"/>
      </w:docPartPr>
      <w:docPartBody>
        <w:p w:rsidR="00BF6308" w:rsidRDefault="00BF30C7" w:rsidP="00BF30C7">
          <w:pPr>
            <w:pStyle w:val="E8B85CB8E1A24D36913C7A6EB0F693A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E3201"/>
    <w:rsid w:val="00207A82"/>
    <w:rsid w:val="00550FD6"/>
    <w:rsid w:val="009612A2"/>
    <w:rsid w:val="00B81DAD"/>
    <w:rsid w:val="00BF30C7"/>
    <w:rsid w:val="00BF6308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30C7"/>
    <w:rPr>
      <w:color w:val="808080"/>
    </w:rPr>
  </w:style>
  <w:style w:type="paragraph" w:customStyle="1" w:styleId="6A1C9A0CD6FB400ABD35AFE1A1332A6B">
    <w:name w:val="6A1C9A0CD6FB400ABD35AFE1A1332A6B"/>
    <w:rsid w:val="000E3201"/>
  </w:style>
  <w:style w:type="paragraph" w:customStyle="1" w:styleId="DD3996C918984252B1CBD094F7B0AEEE">
    <w:name w:val="DD3996C918984252B1CBD094F7B0AEEE"/>
    <w:rsid w:val="000E3201"/>
  </w:style>
  <w:style w:type="paragraph" w:customStyle="1" w:styleId="3E373D1BA4EC42A8A0151FD805DD6B11">
    <w:name w:val="3E373D1BA4EC42A8A0151FD805DD6B11"/>
    <w:rsid w:val="00207A82"/>
  </w:style>
  <w:style w:type="paragraph" w:customStyle="1" w:styleId="05F82DEE081F48CBAC805257D3154C75">
    <w:name w:val="05F82DEE081F48CBAC805257D3154C75"/>
    <w:rsid w:val="00207A82"/>
  </w:style>
  <w:style w:type="paragraph" w:customStyle="1" w:styleId="6D77D0EC6E9042ACA34A7F798B59C2F7">
    <w:name w:val="6D77D0EC6E9042ACA34A7F798B59C2F7"/>
    <w:rsid w:val="00207A82"/>
  </w:style>
  <w:style w:type="paragraph" w:customStyle="1" w:styleId="5D91968B054D40E997861DE28F32CAE6">
    <w:name w:val="5D91968B054D40E997861DE28F32CAE6"/>
    <w:rsid w:val="00207A82"/>
  </w:style>
  <w:style w:type="paragraph" w:customStyle="1" w:styleId="F2F1625F68CB4739A31B7AB1ADEE0FC3">
    <w:name w:val="F2F1625F68CB4739A31B7AB1ADEE0FC3"/>
    <w:rsid w:val="00207A82"/>
  </w:style>
  <w:style w:type="paragraph" w:customStyle="1" w:styleId="DAD547E12A2B46549038A21B06A25D68">
    <w:name w:val="DAD547E12A2B46549038A21B06A25D68"/>
    <w:rsid w:val="00207A82"/>
  </w:style>
  <w:style w:type="paragraph" w:customStyle="1" w:styleId="D277D667F74E44538BE316C61B5D68B4">
    <w:name w:val="D277D667F74E44538BE316C61B5D68B4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6B066CD4139C404EAC664F911B1DE891">
    <w:name w:val="6B066CD4139C404EAC664F911B1DE891"/>
    <w:rsid w:val="00207A82"/>
  </w:style>
  <w:style w:type="paragraph" w:customStyle="1" w:styleId="8B7EF991DEB640B4ADA599B832F2F08A">
    <w:name w:val="8B7EF991DEB640B4ADA599B832F2F08A"/>
    <w:rsid w:val="00207A82"/>
  </w:style>
  <w:style w:type="paragraph" w:customStyle="1" w:styleId="E3F29AD9275745B9BE9F04ACCDA0289B">
    <w:name w:val="E3F29AD9275745B9BE9F04ACCDA0289B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8D309E02FE5249D98BF4457586C9DDF7">
    <w:name w:val="8D309E02FE5249D98BF4457586C9DDF7"/>
    <w:rsid w:val="00207A82"/>
  </w:style>
  <w:style w:type="paragraph" w:customStyle="1" w:styleId="8296278496604D51B301F1C5678DE930">
    <w:name w:val="8296278496604D51B301F1C5678DE930"/>
    <w:rsid w:val="00207A82"/>
  </w:style>
  <w:style w:type="paragraph" w:customStyle="1" w:styleId="27007D4137434CBA9C5EF7271DC98EE9">
    <w:name w:val="27007D4137434CBA9C5EF7271DC98EE9"/>
    <w:rsid w:val="00207A82"/>
  </w:style>
  <w:style w:type="paragraph" w:customStyle="1" w:styleId="68D03A0B8CBA4B0E8E0BF3BC36A624B4">
    <w:name w:val="68D03A0B8CBA4B0E8E0BF3BC36A624B4"/>
    <w:rsid w:val="00207A82"/>
  </w:style>
  <w:style w:type="paragraph" w:customStyle="1" w:styleId="0037D18265F247259A991C74B53B2019">
    <w:name w:val="0037D18265F247259A991C74B53B2019"/>
    <w:rsid w:val="00207A82"/>
  </w:style>
  <w:style w:type="paragraph" w:customStyle="1" w:styleId="C1EFB52EE0244251B5FD6E77D5D949EF">
    <w:name w:val="C1EFB52EE0244251B5FD6E77D5D949EF"/>
    <w:rsid w:val="00207A82"/>
  </w:style>
  <w:style w:type="paragraph" w:customStyle="1" w:styleId="F9B943541D8949CAA9374FED2C8AE7DD">
    <w:name w:val="F9B943541D8949CAA9374FED2C8AE7DD"/>
    <w:rsid w:val="00207A82"/>
  </w:style>
  <w:style w:type="paragraph" w:customStyle="1" w:styleId="03DF02EB41044D76ABE224CAEB5F3BB7">
    <w:name w:val="03DF02EB41044D76ABE224CAEB5F3BB7"/>
    <w:rsid w:val="00207A82"/>
  </w:style>
  <w:style w:type="paragraph" w:customStyle="1" w:styleId="1D3D7C58BFCA49DEB95B0FFB2E56D584">
    <w:name w:val="1D3D7C58BFCA49DEB95B0FFB2E56D584"/>
    <w:rsid w:val="00207A82"/>
  </w:style>
  <w:style w:type="paragraph" w:customStyle="1" w:styleId="0B6EA664745842DE863A3B5FFC2D8547">
    <w:name w:val="0B6EA664745842DE863A3B5FFC2D8547"/>
    <w:rsid w:val="00207A82"/>
  </w:style>
  <w:style w:type="paragraph" w:customStyle="1" w:styleId="A7F157B3CBE4431EB069C57E9BAB0569">
    <w:name w:val="A7F157B3CBE4431EB069C57E9BAB0569"/>
    <w:rsid w:val="00207A82"/>
  </w:style>
  <w:style w:type="paragraph" w:customStyle="1" w:styleId="28E047531F91427581C7F06A9C2813C2">
    <w:name w:val="28E047531F91427581C7F06A9C2813C2"/>
    <w:rsid w:val="00207A82"/>
  </w:style>
  <w:style w:type="paragraph" w:customStyle="1" w:styleId="4BF0275A945C471DA1B37C0DBC9A9309">
    <w:name w:val="4BF0275A945C471DA1B37C0DBC9A9309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DE02472D1CA844D693F07D7A2F56F9DF">
    <w:name w:val="DE02472D1CA844D693F07D7A2F56F9DF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A53D7D9DA5114374AE9051E9BA3B031C">
    <w:name w:val="A53D7D9DA5114374AE9051E9BA3B031C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9F70B27ED4E04A96A6A5523024805477">
    <w:name w:val="9F70B27ED4E04A96A6A5523024805477"/>
    <w:rsid w:val="00EE41B7"/>
  </w:style>
  <w:style w:type="paragraph" w:customStyle="1" w:styleId="384595A66D354F3AA160927A55A289F7">
    <w:name w:val="384595A66D354F3AA160927A55A289F7"/>
    <w:rsid w:val="00BF30C7"/>
  </w:style>
  <w:style w:type="paragraph" w:customStyle="1" w:styleId="E8B85CB8E1A24D36913C7A6EB0F693A8">
    <w:name w:val="E8B85CB8E1A24D36913C7A6EB0F693A8"/>
    <w:rsid w:val="00BF3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QPT3VHF6MKWP-83287781-43279</_dlc_DocId>
    <_dlc_DocIdUrl xmlns="4595ca7b-3a15-4971-af5f-cadc29c03e04">
      <Url>https://www.qu.edu.qa/_layouts/15/DocIdRedir.aspx?ID=QPT3VHF6MKWP-83287781-43279</Url>
      <Description>QPT3VHF6MKWP-83287781-43279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C7C81B-86A2-4D9E-8EB1-2A0B16732878}">
  <ds:schemaRefs>
    <ds:schemaRef ds:uri="http://purl.org/dc/elements/1.1/"/>
    <ds:schemaRef ds:uri="http://schemas.microsoft.com/office/2006/metadata/properties"/>
    <ds:schemaRef ds:uri="ce266d9d-4e6f-4c01-8a61-699704596092"/>
    <ds:schemaRef ds:uri="9e9cee64-c453-4b07-ad2f-5395865f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4FDB6F-0777-479B-8762-8AB636DD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C568-C09A-4CE3-B129-71E72575D507}"/>
</file>

<file path=customXml/itemProps4.xml><?xml version="1.0" encoding="utf-8"?>
<ds:datastoreItem xmlns:ds="http://schemas.openxmlformats.org/officeDocument/2006/customXml" ds:itemID="{3FBE3321-C26D-4471-B0DE-90734562B0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5D10AA-0286-4B54-8535-9212E2FB8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594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21</cp:revision>
  <cp:lastPrinted>2015-12-15T08:18:00Z</cp:lastPrinted>
  <dcterms:created xsi:type="dcterms:W3CDTF">2022-02-09T09:30:00Z</dcterms:created>
  <dcterms:modified xsi:type="dcterms:W3CDTF">2022-02-16T07:58:00Z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518ddf45-92e4-4959-9e45-67077909c5e8</vt:lpwstr>
  </property>
</Properties>
</file>